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"/>
        <w:tblW w:w="9857" w:type="dxa"/>
        <w:tblLook w:val="04A0" w:firstRow="1" w:lastRow="0" w:firstColumn="1" w:lastColumn="0" w:noHBand="0" w:noVBand="1"/>
      </w:tblPr>
      <w:tblGrid>
        <w:gridCol w:w="4084"/>
        <w:gridCol w:w="5773"/>
      </w:tblGrid>
      <w:tr w:rsidR="00300BDD" w:rsidRPr="00E22628" w:rsidTr="0022017D">
        <w:trPr>
          <w:trHeight w:val="1005"/>
        </w:trPr>
        <w:tc>
          <w:tcPr>
            <w:tcW w:w="4084" w:type="dxa"/>
            <w:shd w:val="clear" w:color="auto" w:fill="auto"/>
          </w:tcPr>
          <w:p w:rsidR="00300BDD" w:rsidRPr="004777BD" w:rsidRDefault="00300BDD" w:rsidP="0022017D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300BDD" w:rsidRPr="004777BD" w:rsidRDefault="002F47AA" w:rsidP="0022017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7216" from="46.85pt,14.7pt" to="145.85pt,14.7pt"/>
              </w:pict>
            </w:r>
            <w:r w:rsidR="00300BDD"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300BDD" w:rsidRPr="00E22628" w:rsidRDefault="00300BDD" w:rsidP="00300BDD">
            <w:pPr>
              <w:spacing w:before="120" w:line="264" w:lineRule="auto"/>
            </w:pPr>
            <w:r>
              <w:t xml:space="preserve">        </w:t>
            </w:r>
          </w:p>
        </w:tc>
        <w:tc>
          <w:tcPr>
            <w:tcW w:w="5773" w:type="dxa"/>
            <w:shd w:val="clear" w:color="auto" w:fill="auto"/>
          </w:tcPr>
          <w:p w:rsidR="00300BDD" w:rsidRPr="00551B35" w:rsidRDefault="00300BDD" w:rsidP="0022017D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300BDD" w:rsidRPr="00551B35" w:rsidRDefault="002F47AA" w:rsidP="0022017D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5pt;margin-top:17.1pt;width:164.25pt;height:0;z-index:251658240" o:connectortype="straight"/>
              </w:pict>
            </w:r>
            <w:r w:rsidR="00300BDD">
              <w:rPr>
                <w:b/>
                <w:bCs/>
              </w:rPr>
              <w:t xml:space="preserve">  </w:t>
            </w:r>
            <w:proofErr w:type="spellStart"/>
            <w:r w:rsidR="00300BDD" w:rsidRPr="00551B35">
              <w:rPr>
                <w:b/>
                <w:bCs/>
              </w:rPr>
              <w:t>Độc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lập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Tự</w:t>
            </w:r>
            <w:proofErr w:type="spellEnd"/>
            <w:r w:rsidR="00300BDD" w:rsidRPr="00551B35">
              <w:rPr>
                <w:b/>
                <w:bCs/>
              </w:rPr>
              <w:t xml:space="preserve"> do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Hạnh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phúc</w:t>
            </w:r>
            <w:proofErr w:type="spellEnd"/>
          </w:p>
          <w:p w:rsidR="00300BDD" w:rsidRPr="00E22628" w:rsidRDefault="00300BDD" w:rsidP="00300BDD">
            <w:pPr>
              <w:spacing w:before="120" w:line="264" w:lineRule="auto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</w:tc>
      </w:tr>
    </w:tbl>
    <w:p w:rsidR="0030435B" w:rsidRPr="00CE6DFD" w:rsidRDefault="00300BDD" w:rsidP="00300BDD">
      <w:pPr>
        <w:jc w:val="center"/>
        <w:rPr>
          <w:b/>
          <w:sz w:val="32"/>
          <w:szCs w:val="32"/>
        </w:rPr>
      </w:pPr>
      <w:r w:rsidRPr="00CE6DFD">
        <w:rPr>
          <w:b/>
          <w:sz w:val="32"/>
          <w:szCs w:val="32"/>
        </w:rPr>
        <w:t>DANH MỤC</w:t>
      </w:r>
    </w:p>
    <w:p w:rsidR="00300BDD" w:rsidRPr="00CE6DFD" w:rsidRDefault="00300BDD" w:rsidP="00300BDD">
      <w:pPr>
        <w:jc w:val="center"/>
        <w:rPr>
          <w:b/>
          <w:sz w:val="32"/>
          <w:szCs w:val="32"/>
        </w:rPr>
      </w:pPr>
      <w:proofErr w:type="spellStart"/>
      <w:r w:rsidRPr="00CE6DFD">
        <w:rPr>
          <w:b/>
          <w:sz w:val="32"/>
          <w:szCs w:val="32"/>
        </w:rPr>
        <w:t>Dịch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vụ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kỹ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thuật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đề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nghị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bổ</w:t>
      </w:r>
      <w:proofErr w:type="spellEnd"/>
      <w:r w:rsidRPr="00CE6DFD">
        <w:rPr>
          <w:b/>
          <w:sz w:val="32"/>
          <w:szCs w:val="32"/>
        </w:rPr>
        <w:t xml:space="preserve"> sung</w:t>
      </w:r>
    </w:p>
    <w:p w:rsidR="00D57A2C" w:rsidRDefault="002F47AA" w:rsidP="00300BDD">
      <w:pPr>
        <w:rPr>
          <w:b/>
        </w:rPr>
      </w:pPr>
      <w:r>
        <w:rPr>
          <w:b/>
          <w:noProof/>
          <w:sz w:val="32"/>
          <w:szCs w:val="32"/>
        </w:rPr>
        <w:pict>
          <v:shape id="_x0000_s1028" type="#_x0000_t32" style="position:absolute;margin-left:170.25pt;margin-top:.05pt;width:106.5pt;height:0;z-index:251659264" o:connectortype="straight"/>
        </w:pic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5812"/>
        <w:gridCol w:w="708"/>
        <w:gridCol w:w="709"/>
        <w:gridCol w:w="567"/>
        <w:gridCol w:w="567"/>
      </w:tblGrid>
      <w:tr w:rsidR="00C450A8" w:rsidTr="00CA7CD3">
        <w:trPr>
          <w:trHeight w:val="4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450A8" w:rsidRPr="00CA7CD3" w:rsidRDefault="00CA7CD3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TT43</w:t>
            </w:r>
          </w:p>
        </w:tc>
        <w:tc>
          <w:tcPr>
            <w:tcW w:w="5812" w:type="dxa"/>
            <w:vMerge w:val="restart"/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DANH MỤC KỸ THUẬT</w:t>
            </w:r>
          </w:p>
        </w:tc>
        <w:tc>
          <w:tcPr>
            <w:tcW w:w="2551" w:type="dxa"/>
            <w:gridSpan w:val="4"/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PHÂN TUYẾN KỸ THUẬT</w:t>
            </w:r>
          </w:p>
        </w:tc>
      </w:tr>
      <w:tr w:rsidR="00C450A8" w:rsidTr="00CA7CD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D</w:t>
            </w:r>
          </w:p>
        </w:tc>
      </w:tr>
      <w:tr w:rsidR="00C450A8" w:rsidTr="00CA7CD3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Pr="00D57A2C" w:rsidRDefault="00C450A8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C450A8" w:rsidRPr="00D57A2C" w:rsidRDefault="00C450A8" w:rsidP="00E9289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D57A2C">
              <w:rPr>
                <w:b/>
              </w:rPr>
              <w:t xml:space="preserve">. </w:t>
            </w:r>
            <w:r>
              <w:rPr>
                <w:b/>
              </w:rPr>
              <w:t>NỘI KHOA</w:t>
            </w:r>
          </w:p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5812" w:type="dxa"/>
            <w:vAlign w:val="center"/>
          </w:tcPr>
          <w:p w:rsidR="00C450A8" w:rsidRPr="00E9289D" w:rsidRDefault="00C450A8" w:rsidP="005435DD">
            <w:pPr>
              <w:rPr>
                <w:b/>
              </w:rPr>
            </w:pPr>
            <w:r w:rsidRPr="00A05D92">
              <w:rPr>
                <w:b/>
              </w:rPr>
              <w:t xml:space="preserve">A. </w:t>
            </w:r>
            <w:r>
              <w:rPr>
                <w:b/>
              </w:rPr>
              <w:t>HÔ HẤP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Default="00C450A8" w:rsidP="00300BDD"/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Default="00CA7CD3" w:rsidP="00C450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  <w:r>
              <w:t>59</w:t>
            </w:r>
          </w:p>
        </w:tc>
        <w:tc>
          <w:tcPr>
            <w:tcW w:w="5812" w:type="dxa"/>
            <w:vAlign w:val="center"/>
          </w:tcPr>
          <w:p w:rsidR="00C450A8" w:rsidRPr="0021185C" w:rsidRDefault="00C450A8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Default="00C450A8" w:rsidP="00300BDD"/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Pr="00D70815" w:rsidRDefault="00C450A8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C450A8" w:rsidRPr="00D70815" w:rsidRDefault="00C450A8" w:rsidP="00D70815">
            <w:pPr>
              <w:jc w:val="center"/>
              <w:rPr>
                <w:b/>
              </w:rPr>
            </w:pPr>
            <w:r w:rsidRPr="00D70815">
              <w:rPr>
                <w:b/>
              </w:rPr>
              <w:t>IX. GÂY MÊ HỒI SỨC</w:t>
            </w:r>
          </w:p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C450A8" w:rsidRPr="00D70815" w:rsidRDefault="00C450A8" w:rsidP="009D4566">
            <w:pPr>
              <w:jc w:val="both"/>
              <w:rPr>
                <w:b/>
              </w:rPr>
            </w:pPr>
            <w:r w:rsidRPr="00D70815">
              <w:rPr>
                <w:b/>
              </w:rPr>
              <w:t>B. GÂY MÊ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Default="00C450A8" w:rsidP="00300BDD"/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895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hội chứng ống cổ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300BDD"/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905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kết hợp xương (KHX) chấn</w:t>
            </w:r>
          </w:p>
          <w:p w:rsidR="00CA7CD3" w:rsidRPr="00C10EC6" w:rsidRDefault="00CA7CD3" w:rsidP="0022017D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thương Lisfranc và bàn chân giữa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300BDD"/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938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hở độ II thân xương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943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hở I thân hai xương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cẳng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949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liên lồi cầu xương</w:t>
            </w:r>
          </w:p>
          <w:p w:rsidR="00CA7CD3" w:rsidRPr="00C10EC6" w:rsidRDefault="00CA7CD3" w:rsidP="0022017D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951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4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lồi cầu ngoài xương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971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phức tạp vùng khuỷu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981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thân xương cánh tay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983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thân xương đùi phức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993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trên lồi cầu xương</w:t>
            </w:r>
          </w:p>
          <w:p w:rsidR="00CA7CD3" w:rsidRPr="00C10EC6" w:rsidRDefault="00CA7CD3" w:rsidP="0022017D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994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1000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450A8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xương đốt bàn ngón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450A8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xương đốt bàn và đốt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ngón chân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1002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xương gót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1006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77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77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1013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trật khớp cùng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77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1016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trật khớp ức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1233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dây dính hay dây</w:t>
            </w:r>
          </w:p>
          <w:p w:rsidR="00CA7CD3" w:rsidRPr="001B7817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1267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góc tử cung ở bệnh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1298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ruột thừa + rửa 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1299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1323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toàn bộ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1336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1337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mât, mở OMC lấy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sỏi, dẫn lưu Kerh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1340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1341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1346</w:t>
            </w:r>
          </w:p>
        </w:tc>
        <w:tc>
          <w:tcPr>
            <w:tcW w:w="5812" w:type="dxa"/>
            <w:vAlign w:val="center"/>
          </w:tcPr>
          <w:p w:rsidR="00CA7CD3" w:rsidRPr="00017BB4" w:rsidRDefault="00CA7CD3" w:rsidP="00017BB4">
            <w:pPr>
              <w:pStyle w:val="TableParagraph"/>
              <w:ind w:left="11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Gây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mê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1348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ind w:left="1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Gây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mê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1353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u mạc treo ruột,</w:t>
            </w:r>
          </w:p>
          <w:p w:rsidR="00CA7CD3" w:rsidRPr="001B7817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1372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6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6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1374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cố định các tạng (lồng,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sa, thoát vị … 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1385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đặt lưới ngả tiền phúc</w:t>
            </w:r>
          </w:p>
          <w:p w:rsidR="00CA7CD3" w:rsidRPr="001B7817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1386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đặt lưới tiền phúc mạc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1387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đặt lưới trong phúc mạc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1390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điều trị áp-xe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B781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1428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C450A8" w:rsidRDefault="00CA7CD3" w:rsidP="00C450A8">
            <w:pPr>
              <w:pStyle w:val="TableParagraph"/>
              <w:spacing w:before="1" w:line="295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Gây mê phẫu thuật nội soi GEU thể huyết tụ thành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1456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1469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1473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1475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1517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mở ống mật chủ lấy sỏi</w:t>
            </w:r>
          </w:p>
          <w:p w:rsidR="00CA7CD3" w:rsidRPr="001B7817" w:rsidRDefault="00CA7CD3" w:rsidP="00017BB4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lastRenderedPageBreak/>
              <w:t>+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lastRenderedPageBreak/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1519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78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1541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78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ổ bụng chẩn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1542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ổ bụng lấy dụng cụ tránh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4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4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1585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u buồng trứng trên bệnh nhân có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1587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1589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1590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viêm phúc mạc do viêm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1608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10EC6" w:rsidRDefault="00CA7CD3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A7CD3" w:rsidRPr="002F47AA" w:rsidRDefault="002F47AA" w:rsidP="00017BB4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  <w:lang w:val="en-US"/>
              </w:rPr>
            </w:pPr>
            <w:r w:rsidRPr="002F47AA">
              <w:rPr>
                <w:b/>
                <w:sz w:val="28"/>
                <w:szCs w:val="28"/>
                <w:lang w:val="en-US"/>
              </w:rPr>
              <w:t>C. HỒI SỨC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017BB4">
            <w:pPr>
              <w:pStyle w:val="TableParagraph"/>
              <w:spacing w:line="280" w:lineRule="exact"/>
              <w:jc w:val="center"/>
              <w:rPr>
                <w:w w:val="99"/>
                <w:sz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017BB4">
            <w:pPr>
              <w:pStyle w:val="TableParagraph"/>
              <w:spacing w:line="280" w:lineRule="exact"/>
              <w:jc w:val="center"/>
              <w:rPr>
                <w:w w:val="99"/>
                <w:sz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2313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hội chứng ống cổ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2323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chấn thương Lisfranc và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bàn chân giữa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2356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hở độ II thân xương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8A780E" w:rsidRDefault="002F47AA" w:rsidP="002F47AA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2361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hở I thân hai xương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cẳng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2367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liên lồi cầu xương</w:t>
            </w:r>
          </w:p>
          <w:p w:rsidR="002F47AA" w:rsidRPr="002F47AA" w:rsidRDefault="002F47AA" w:rsidP="002F47A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2369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lồi cầu ngoài xương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2389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phức tạp vùng khuỷu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2399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thân xương cánh tay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2402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thân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trên lồi cầu xương</w:t>
            </w:r>
          </w:p>
          <w:p w:rsidR="002F47AA" w:rsidRPr="002F47AA" w:rsidRDefault="002F47AA" w:rsidP="002F47AA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2412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xương đốt bàn ngón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  <w:lang w:val="en-US"/>
              </w:rPr>
            </w:pPr>
            <w:r w:rsidRPr="002F47AA">
              <w:rPr>
                <w:sz w:val="28"/>
                <w:szCs w:val="28"/>
              </w:rPr>
              <w:t>Hồi sức phẫu thuật KHX gãy xương đốt bàn và đốt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ngón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2420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xương gót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2424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2431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trật khớp cùng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2434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trật khớp ức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2651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dây dính hay dây</w:t>
            </w:r>
          </w:p>
          <w:p w:rsidR="002F47AA" w:rsidRPr="002F47AA" w:rsidRDefault="002F47AA" w:rsidP="002F47AA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2685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góc tử cung ở bệnh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2716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ruột thừa + rửa 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2717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2741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toàn bộ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22017D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mât, mở OMC lấy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sỏi, dẫn lưu Kerh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2764</w:t>
            </w:r>
          </w:p>
        </w:tc>
        <w:tc>
          <w:tcPr>
            <w:tcW w:w="5812" w:type="dxa"/>
            <w:vAlign w:val="center"/>
          </w:tcPr>
          <w:p w:rsidR="002F47AA" w:rsidRPr="004A7D9F" w:rsidRDefault="004A7D9F" w:rsidP="002F47AA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2F47AA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2766</w:t>
            </w:r>
          </w:p>
        </w:tc>
        <w:tc>
          <w:tcPr>
            <w:tcW w:w="5812" w:type="dxa"/>
            <w:vAlign w:val="center"/>
          </w:tcPr>
          <w:p w:rsidR="002F47AA" w:rsidRPr="004A7D9F" w:rsidRDefault="004A7D9F" w:rsidP="002F47AA">
            <w:pPr>
              <w:pStyle w:val="TableParagraph"/>
              <w:spacing w:line="292" w:lineRule="exact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2771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u mạc treo ruột,</w:t>
            </w:r>
          </w:p>
          <w:p w:rsidR="002F47AA" w:rsidRPr="002F47AA" w:rsidRDefault="002F47AA" w:rsidP="002F47A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2790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đặt lưới ngả tiền phúc</w:t>
            </w:r>
          </w:p>
          <w:p w:rsidR="002F47AA" w:rsidRPr="002F47AA" w:rsidRDefault="002F47AA" w:rsidP="002F47A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đặt lưới tiền phúc mạc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đặt lưới trong phúc mạc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điều trị áp-xe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2846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GEU thể huyết tụ thành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nang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2874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2887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2891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2893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2935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mở ống mật chủ lấy sỏi +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2937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2959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ổ bụng chuẩn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2960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ổ bụng lấy dụng cụ tránh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u buồng trứng trên bệnh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nhân có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viêm phúc mạc do viêm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3026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110095" w:rsidRDefault="002F47AA" w:rsidP="002F47AA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C10EC6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C10EC6" w:rsidRDefault="002F47AA" w:rsidP="00017BB4">
            <w:pPr>
              <w:jc w:val="center"/>
              <w:rPr>
                <w:b/>
              </w:rPr>
            </w:pPr>
            <w:r w:rsidRPr="00C10EC6">
              <w:rPr>
                <w:b/>
              </w:rPr>
              <w:t>X. NGOẠI KHOA</w:t>
            </w:r>
          </w:p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rPr>
                <w:b/>
              </w:rPr>
            </w:pPr>
            <w:r w:rsidRPr="00C10EC6">
              <w:rPr>
                <w:b/>
              </w:rPr>
              <w:t>G. CHẤN THƯƠNG – CHỈNH HÌNH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rPr>
                <w:b/>
              </w:rPr>
            </w:pPr>
            <w:r w:rsidRPr="00C10EC6">
              <w:rPr>
                <w:b/>
              </w:rPr>
              <w:t xml:space="preserve">1. </w:t>
            </w:r>
            <w:proofErr w:type="spellStart"/>
            <w:r w:rsidRPr="00C10EC6">
              <w:rPr>
                <w:b/>
              </w:rPr>
              <w:t>Vùng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vai</w:t>
            </w:r>
            <w:proofErr w:type="spellEnd"/>
            <w:r w:rsidRPr="00C10EC6">
              <w:rPr>
                <w:b/>
              </w:rPr>
              <w:t xml:space="preserve"> - </w:t>
            </w:r>
            <w:proofErr w:type="spellStart"/>
            <w:r w:rsidRPr="00C10EC6">
              <w:rPr>
                <w:b/>
              </w:rPr>
              <w:t>xương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4A7D9F" w:rsidP="00957A51">
            <w:pPr>
              <w:pStyle w:val="TableParagraph"/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Phẫu thuật KHX trật khớp cùng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4A7D9F" w:rsidP="00957A51">
            <w:pPr>
              <w:pStyle w:val="TableParagraph"/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722</w:t>
            </w: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Phẫu thuật KHX trật khớp ức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rPr>
                <w:b/>
              </w:rPr>
            </w:pPr>
            <w:r w:rsidRPr="00C10EC6">
              <w:rPr>
                <w:b/>
              </w:rPr>
              <w:t xml:space="preserve">2. </w:t>
            </w:r>
            <w:proofErr w:type="spellStart"/>
            <w:r w:rsidRPr="00C10EC6">
              <w:rPr>
                <w:b/>
              </w:rPr>
              <w:t>Vùng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cánh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727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thân xương cánh tay 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730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trên lồi cầu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731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liên lồi cầu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733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lồi cầu ngoài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741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phức tạp khớp khuỷu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jc w:val="both"/>
              <w:rPr>
                <w:b/>
              </w:rPr>
            </w:pPr>
            <w:r w:rsidRPr="00957A51">
              <w:rPr>
                <w:b/>
              </w:rPr>
              <w:t xml:space="preserve">6. </w:t>
            </w:r>
            <w:proofErr w:type="spellStart"/>
            <w:r w:rsidRPr="00957A51">
              <w:rPr>
                <w:b/>
              </w:rPr>
              <w:t>Vùng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đùi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766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770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thân xương đùi 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jc w:val="both"/>
              <w:rPr>
                <w:b/>
              </w:rPr>
            </w:pPr>
            <w:r w:rsidRPr="00957A51">
              <w:rPr>
                <w:b/>
              </w:rPr>
              <w:t xml:space="preserve">9. </w:t>
            </w:r>
            <w:proofErr w:type="spellStart"/>
            <w:r w:rsidRPr="00957A51">
              <w:rPr>
                <w:b/>
              </w:rPr>
              <w:t>Vùng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gót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chân</w:t>
            </w:r>
            <w:proofErr w:type="spellEnd"/>
            <w:r w:rsidRPr="00957A51">
              <w:rPr>
                <w:b/>
              </w:rPr>
              <w:t xml:space="preserve"> – </w:t>
            </w:r>
            <w:proofErr w:type="spellStart"/>
            <w:r w:rsidRPr="00957A51">
              <w:rPr>
                <w:b/>
              </w:rPr>
              <w:t>bàn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788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xương gót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22017D" w:rsidRDefault="002F47AA" w:rsidP="00957A51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22017D">
              <w:rPr>
                <w:b/>
                <w:sz w:val="28"/>
                <w:szCs w:val="28"/>
                <w:lang w:val="en-US"/>
              </w:rPr>
              <w:t xml:space="preserve">10. </w:t>
            </w:r>
            <w:proofErr w:type="spellStart"/>
            <w:r w:rsidRPr="0022017D">
              <w:rPr>
                <w:b/>
                <w:sz w:val="28"/>
                <w:szCs w:val="28"/>
                <w:lang w:val="en-US"/>
              </w:rPr>
              <w:t>Gãy</w:t>
            </w:r>
            <w:proofErr w:type="spellEnd"/>
            <w:r w:rsidRPr="0022017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17D">
              <w:rPr>
                <w:b/>
                <w:sz w:val="28"/>
                <w:szCs w:val="28"/>
                <w:lang w:val="en-US"/>
              </w:rPr>
              <w:t>xương</w:t>
            </w:r>
            <w:proofErr w:type="spellEnd"/>
            <w:r w:rsidRPr="0022017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17D">
              <w:rPr>
                <w:b/>
                <w:sz w:val="28"/>
                <w:szCs w:val="28"/>
                <w:lang w:val="en-US"/>
              </w:rPr>
              <w:t>hở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798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hở I thân hai xương cẳng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801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hở độ I thân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802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hở độ II thân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tabs>
                <w:tab w:val="left" w:pos="601"/>
              </w:tabs>
              <w:ind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ind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57A51">
              <w:rPr>
                <w:b/>
                <w:sz w:val="28"/>
                <w:szCs w:val="28"/>
              </w:rPr>
              <w:t>12. Vùng cổ tay-bàn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815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xương đốt bàn ngón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832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điều trị hội chứng ống cổ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833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điều trị hội chứng chền ép thần kinh</w:t>
            </w:r>
            <w:r w:rsidRPr="00957A51">
              <w:rPr>
                <w:spacing w:val="54"/>
                <w:sz w:val="28"/>
                <w:szCs w:val="28"/>
              </w:rPr>
              <w:t xml:space="preserve"> </w:t>
            </w:r>
            <w:r w:rsidRPr="00957A51">
              <w:rPr>
                <w:sz w:val="28"/>
                <w:szCs w:val="28"/>
              </w:rPr>
              <w:t>trụ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859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bệnh lý nhiễm trùng bàn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957A51">
              <w:rPr>
                <w:b/>
                <w:sz w:val="28"/>
                <w:szCs w:val="28"/>
                <w:lang w:val="en-US"/>
              </w:rPr>
              <w:t xml:space="preserve">13.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Vùng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cổ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chân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bàn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869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CA7CD3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kết hợp xương chấn thương Lisfranc và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57A51">
              <w:rPr>
                <w:sz w:val="28"/>
                <w:szCs w:val="28"/>
              </w:rPr>
              <w:t>bàn chân giữa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870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kết hợp xương gãy xương đốt bàn và đốt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57A51">
              <w:rPr>
                <w:sz w:val="28"/>
                <w:szCs w:val="28"/>
              </w:rPr>
              <w:t>ngón chân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9923" w:type="dxa"/>
            <w:gridSpan w:val="7"/>
            <w:vAlign w:val="center"/>
          </w:tcPr>
          <w:p w:rsidR="002F47AA" w:rsidRPr="005435DD" w:rsidRDefault="002F47AA" w:rsidP="005435DD">
            <w:pPr>
              <w:jc w:val="center"/>
              <w:rPr>
                <w:b/>
              </w:rPr>
            </w:pPr>
            <w:r w:rsidRPr="005435DD">
              <w:rPr>
                <w:b/>
              </w:rPr>
              <w:t>XIII. PHỤ SẢN</w:t>
            </w: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D57A2C">
            <w:pPr>
              <w:rPr>
                <w:b/>
              </w:rPr>
            </w:pPr>
            <w:r w:rsidRPr="005435DD">
              <w:rPr>
                <w:b/>
              </w:rPr>
              <w:t>B.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  <w:r>
              <w:t>67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qua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  <w:r>
              <w:t>101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Crossen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D57A2C">
            <w:pPr>
              <w:rPr>
                <w:b/>
              </w:rPr>
            </w:pPr>
            <w:r w:rsidRPr="005435DD">
              <w:rPr>
                <w:b/>
              </w:rPr>
              <w:t>Đ. KẾ HOẠCH HÓA GIA ĐÌNH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  <w:r>
              <w:t>223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soi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jc w:val="center"/>
              <w:rPr>
                <w:b/>
              </w:rPr>
            </w:pPr>
            <w:r w:rsidRPr="005435DD">
              <w:rPr>
                <w:b/>
              </w:rPr>
              <w:t>XXI. THĂM DÒ CHỨC NĂNG</w:t>
            </w: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9D4566" w:rsidRDefault="002F47AA" w:rsidP="00D57A2C">
            <w:pPr>
              <w:rPr>
                <w:b/>
              </w:rPr>
            </w:pPr>
            <w:r w:rsidRPr="009D4566">
              <w:rPr>
                <w:b/>
              </w:rPr>
              <w:t>H. NỘI TIẾT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119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dung </w:t>
            </w:r>
            <w:proofErr w:type="spellStart"/>
            <w:r>
              <w:t>nạp</w:t>
            </w:r>
            <w:proofErr w:type="spellEnd"/>
            <w:r>
              <w:t xml:space="preserve"> Glucose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(50 g Glucose) 2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nghén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122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dung </w:t>
            </w:r>
            <w:proofErr w:type="spellStart"/>
            <w:r>
              <w:t>nạp</w:t>
            </w:r>
            <w:proofErr w:type="spellEnd"/>
            <w:r>
              <w:t xml:space="preserve"> Glucose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2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Insulin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D051D6">
            <w:pPr>
              <w:jc w:val="center"/>
              <w:rPr>
                <w:b/>
              </w:rPr>
            </w:pPr>
            <w:r w:rsidRPr="009D4566">
              <w:rPr>
                <w:b/>
              </w:rPr>
              <w:t xml:space="preserve">XXVII. PHẪU THUẬT NỘI SOI </w:t>
            </w: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5812" w:type="dxa"/>
            <w:vAlign w:val="center"/>
          </w:tcPr>
          <w:p w:rsidR="002F47AA" w:rsidRPr="009E2180" w:rsidRDefault="002F47AA" w:rsidP="009E2180">
            <w:pPr>
              <w:jc w:val="both"/>
            </w:pPr>
            <w:r w:rsidRPr="009E2180">
              <w:rPr>
                <w:b/>
                <w:lang w:val="vi"/>
              </w:rPr>
              <w:t>D. BỤNG – TIÊU HOÁ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E2180" w:rsidRDefault="002F47AA" w:rsidP="009D4566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E2180">
              <w:rPr>
                <w:b/>
                <w:sz w:val="28"/>
                <w:szCs w:val="28"/>
              </w:rPr>
              <w:t>2.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E2180" w:rsidRDefault="004A7D9F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2F47AA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E2180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5812" w:type="dxa"/>
            <w:vAlign w:val="center"/>
          </w:tcPr>
          <w:p w:rsidR="002F47AA" w:rsidRPr="009E2180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E2180">
              <w:rPr>
                <w:sz w:val="28"/>
                <w:szCs w:val="28"/>
              </w:rPr>
              <w:t>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E2180" w:rsidRDefault="004A7D9F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2F47AA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812" w:type="dxa"/>
            <w:vAlign w:val="center"/>
          </w:tcPr>
          <w:p w:rsidR="002F47AA" w:rsidRPr="009E2180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E2180">
              <w:rPr>
                <w:sz w:val="28"/>
                <w:szCs w:val="28"/>
              </w:rPr>
              <w:t>Phẫu thuật nội soi mở thông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/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jc w:val="both"/>
              <w:rPr>
                <w:b/>
              </w:rPr>
            </w:pPr>
            <w:r w:rsidRPr="009D4566">
              <w:rPr>
                <w:b/>
              </w:rPr>
              <w:t xml:space="preserve">3. </w:t>
            </w:r>
            <w:proofErr w:type="spellStart"/>
            <w:r w:rsidRPr="009D4566">
              <w:rPr>
                <w:b/>
              </w:rPr>
              <w:t>Tá</w:t>
            </w:r>
            <w:proofErr w:type="spellEnd"/>
            <w:r w:rsidRPr="009D4566">
              <w:rPr>
                <w:b/>
              </w:rPr>
              <w:t xml:space="preserve"> </w:t>
            </w:r>
            <w:proofErr w:type="spellStart"/>
            <w:r w:rsidRPr="009D4566">
              <w:rPr>
                <w:b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166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567"/>
              </w:tabs>
              <w:spacing w:line="277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567"/>
              </w:tabs>
              <w:spacing w:line="277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170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9D4566">
              <w:rPr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9D4566">
              <w:rPr>
                <w:b/>
                <w:sz w:val="28"/>
                <w:szCs w:val="28"/>
                <w:lang w:val="en-US"/>
              </w:rPr>
              <w:t>Ruột</w:t>
            </w:r>
            <w:proofErr w:type="spellEnd"/>
            <w:r w:rsidRPr="009D4566">
              <w:rPr>
                <w:b/>
                <w:sz w:val="28"/>
                <w:szCs w:val="28"/>
                <w:lang w:val="en-US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spacing w:line="277" w:lineRule="exact"/>
              <w:ind w:left="8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spacing w:line="277" w:lineRule="exact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172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gỡ dính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dây dính hay dây 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567"/>
              </w:tabs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567"/>
              </w:tabs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jc w:val="both"/>
              <w:rPr>
                <w:b/>
              </w:rPr>
            </w:pPr>
            <w:r w:rsidRPr="009D4566">
              <w:rPr>
                <w:b/>
              </w:rPr>
              <w:t xml:space="preserve">5. </w:t>
            </w:r>
            <w:proofErr w:type="spellStart"/>
            <w:r w:rsidRPr="009D4566">
              <w:rPr>
                <w:b/>
              </w:rPr>
              <w:t>Ruột</w:t>
            </w:r>
            <w:proofErr w:type="spellEnd"/>
            <w:r w:rsidRPr="009D4566">
              <w:rPr>
                <w:b/>
              </w:rPr>
              <w:t xml:space="preserve"> </w:t>
            </w:r>
            <w:proofErr w:type="spellStart"/>
            <w:r w:rsidRPr="009D4566">
              <w:rPr>
                <w:b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77" w:lineRule="exact"/>
              <w:ind w:left="-142" w:right="-108" w:hanging="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77" w:lineRule="exact"/>
              <w:ind w:left="-142" w:right="-108" w:hanging="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D4566">
              <w:rPr>
                <w:sz w:val="28"/>
                <w:szCs w:val="28"/>
              </w:rPr>
              <w:t>187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190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điều trị áp xe ruột thừa trong ổ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459"/>
              </w:tabs>
              <w:spacing w:line="280" w:lineRule="exact"/>
              <w:ind w:left="88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CA7CD3">
            <w:pPr>
              <w:pStyle w:val="TableParagraph"/>
              <w:tabs>
                <w:tab w:val="left" w:pos="459"/>
              </w:tabs>
              <w:spacing w:line="280" w:lineRule="exact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191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viêm phúc mạc do viêm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2F47AA" w:rsidP="005435D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9. Đường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mở ống mật chủ lấy sỏi + cắt túi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2C2F40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mật, mở OMC lấy sỏi, dẫn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lưu Kehr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5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5435DD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12. Mạc treo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304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u mạc treo ruột, 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4A7D9F">
            <w:pPr>
              <w:pStyle w:val="TableParagraph"/>
              <w:tabs>
                <w:tab w:val="left" w:pos="349"/>
                <w:tab w:val="left" w:pos="601"/>
              </w:tabs>
              <w:ind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tabs>
                <w:tab w:val="left" w:pos="349"/>
                <w:tab w:val="left" w:pos="601"/>
              </w:tabs>
              <w:ind w:hanging="196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D4566">
              <w:rPr>
                <w:b/>
                <w:sz w:val="28"/>
                <w:szCs w:val="28"/>
              </w:rPr>
              <w:t>14. Thoát vị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313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đặt tấm lưới nhân tạo đường vào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hoàn toàn trước phúc 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314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đặt tấm lưới nhân tạo trước phúc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mạc đường vào 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5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5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316</w:t>
            </w:r>
            <w:r w:rsidRPr="009D456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16. Các phẫu thuật nội soi khác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333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Nội soi ổ bụng chẩn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3031C8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3031C8">
              <w:rPr>
                <w:b/>
                <w:sz w:val="28"/>
                <w:szCs w:val="28"/>
                <w:lang w:val="en-US"/>
              </w:rPr>
              <w:t>Đ. TIẾT NIỆU-SINH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F62729" w:rsidRDefault="002F47AA" w:rsidP="005435DD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62729">
              <w:rPr>
                <w:b/>
                <w:sz w:val="28"/>
                <w:szCs w:val="28"/>
              </w:rPr>
              <w:t>6. Phẫu thuật vùng hố chậu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412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xử lý viêm phúc mạc tiểu khung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413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ổ bụng lấy dụng cụ tránh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4A7D9F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F62729">
              <w:rPr>
                <w:sz w:val="28"/>
                <w:szCs w:val="28"/>
              </w:rPr>
              <w:t>414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cắt khối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4A7D9F" w:rsidP="00F62729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F62729">
              <w:rPr>
                <w:sz w:val="28"/>
                <w:szCs w:val="28"/>
              </w:rPr>
              <w:t>415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mở vòi trứng lấy khối chửa ngoài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62729">
              <w:rPr>
                <w:sz w:val="28"/>
                <w:szCs w:val="28"/>
              </w:rPr>
              <w:t>tử cung + tạo hình vòi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8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88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416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nôi soi điều trị vô sinh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417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ổ bụng chẩn đoán trong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418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GEU thể huyết tụ thành nang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F62729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419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2F47AA" w:rsidP="004A7D9F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F62729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7.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3031C8">
            <w:pPr>
              <w:pStyle w:val="TableParagraph"/>
              <w:tabs>
                <w:tab w:val="left" w:pos="601"/>
              </w:tabs>
              <w:spacing w:line="278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421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78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bóc u xơ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8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3031C8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427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tabs>
                <w:tab w:val="left" w:pos="1475"/>
              </w:tabs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thuật</w:t>
            </w:r>
            <w:r w:rsidRPr="003031C8">
              <w:rPr>
                <w:sz w:val="28"/>
                <w:szCs w:val="28"/>
              </w:rPr>
              <w:tab/>
              <w:t>nội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soi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cắt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tử</w:t>
            </w:r>
            <w:r w:rsidRPr="003031C8">
              <w:rPr>
                <w:spacing w:val="45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cung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hoàn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toàn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để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lại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031C8">
              <w:rPr>
                <w:sz w:val="28"/>
                <w:szCs w:val="28"/>
              </w:rPr>
              <w:t>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3031C8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B12CFC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428</w:t>
            </w:r>
          </w:p>
        </w:tc>
        <w:tc>
          <w:tcPr>
            <w:tcW w:w="5812" w:type="dxa"/>
            <w:vAlign w:val="center"/>
          </w:tcPr>
          <w:p w:rsidR="002F47AA" w:rsidRPr="00B12CFC" w:rsidRDefault="002F47AA" w:rsidP="003031C8">
            <w:pPr>
              <w:pStyle w:val="TableParagraph"/>
              <w:tabs>
                <w:tab w:val="left" w:pos="1475"/>
              </w:tabs>
              <w:spacing w:line="283" w:lineRule="exact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phụ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3031C8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429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cắt góc tử cung ở bệnh 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430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điều trị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3031C8">
              <w:rPr>
                <w:b/>
                <w:sz w:val="28"/>
                <w:szCs w:val="28"/>
              </w:rPr>
              <w:t>8. Buồng trứng – Vòi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431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cắt góc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432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B12CFC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u buồng trứng trên bệnh nhân có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031C8">
              <w:rPr>
                <w:color w:val="000000" w:themeColor="text1"/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433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ind w:left="1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Cắt u buồng trứng qua nội soi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434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5435DD">
            <w:pPr>
              <w:pStyle w:val="TableParagraph"/>
              <w:spacing w:line="280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436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5435DD">
            <w:pPr>
              <w:pStyle w:val="TableParagraph"/>
              <w:ind w:left="117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soi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3031C8">
            <w:pPr>
              <w:pStyle w:val="TableParagraph"/>
              <w:tabs>
                <w:tab w:val="left" w:pos="601"/>
              </w:tabs>
              <w:spacing w:line="280" w:lineRule="exact"/>
              <w:ind w:left="79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79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437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vòi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soi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7A2C" w:rsidRDefault="00D57A2C" w:rsidP="00300BDD"/>
    <w:p w:rsidR="00D57A2C" w:rsidRDefault="00D57A2C" w:rsidP="00D57A2C">
      <w:pPr>
        <w:tabs>
          <w:tab w:val="left" w:pos="975"/>
        </w:tabs>
      </w:pPr>
      <w:r>
        <w:tab/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 w:rsidR="004A7D9F">
        <w:t>163</w:t>
      </w:r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proofErr w:type="gramStart"/>
      <w:r>
        <w:t>./</w:t>
      </w:r>
      <w:proofErr w:type="gramEnd"/>
      <w:r>
        <w:t>.</w:t>
      </w:r>
    </w:p>
    <w:p w:rsidR="00D57A2C" w:rsidRPr="00D57A2C" w:rsidRDefault="00D57A2C" w:rsidP="00D57A2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0C7B">
        <w:rPr>
          <w:i/>
        </w:rPr>
        <w:t>Quỳ</w:t>
      </w:r>
      <w:proofErr w:type="spellEnd"/>
      <w:r w:rsidR="00A70C7B">
        <w:rPr>
          <w:i/>
        </w:rPr>
        <w:t xml:space="preserve"> </w:t>
      </w:r>
      <w:proofErr w:type="spellStart"/>
      <w:r w:rsidR="00A70C7B">
        <w:rPr>
          <w:i/>
        </w:rPr>
        <w:t>Châu</w:t>
      </w:r>
      <w:proofErr w:type="spellEnd"/>
      <w:r w:rsidR="00A70C7B">
        <w:rPr>
          <w:i/>
        </w:rPr>
        <w:t xml:space="preserve">, </w:t>
      </w:r>
      <w:proofErr w:type="spellStart"/>
      <w:r w:rsidR="00A70C7B">
        <w:rPr>
          <w:i/>
        </w:rPr>
        <w:t>ngày</w:t>
      </w:r>
      <w:proofErr w:type="spellEnd"/>
      <w:r w:rsidR="00A70C7B">
        <w:rPr>
          <w:i/>
        </w:rPr>
        <w:t xml:space="preserve"> </w:t>
      </w:r>
      <w:r w:rsidR="000910F2">
        <w:rPr>
          <w:i/>
        </w:rPr>
        <w:t>26</w:t>
      </w:r>
      <w:r w:rsidRPr="00D57A2C">
        <w:rPr>
          <w:i/>
        </w:rPr>
        <w:t xml:space="preserve"> </w:t>
      </w:r>
      <w:proofErr w:type="spellStart"/>
      <w:r w:rsidRPr="00D57A2C">
        <w:rPr>
          <w:i/>
        </w:rPr>
        <w:t>tháng</w:t>
      </w:r>
      <w:proofErr w:type="spellEnd"/>
      <w:r w:rsidRPr="00D57A2C">
        <w:rPr>
          <w:i/>
        </w:rPr>
        <w:t xml:space="preserve"> </w:t>
      </w:r>
      <w:r w:rsidR="0021185C">
        <w:rPr>
          <w:i/>
        </w:rPr>
        <w:t>0</w:t>
      </w:r>
      <w:r w:rsidR="000910F2">
        <w:rPr>
          <w:i/>
        </w:rPr>
        <w:t>1</w:t>
      </w:r>
      <w:r w:rsidRPr="00D57A2C">
        <w:rPr>
          <w:i/>
        </w:rPr>
        <w:t xml:space="preserve"> </w:t>
      </w:r>
      <w:proofErr w:type="spellStart"/>
      <w:r w:rsidRPr="00D57A2C">
        <w:rPr>
          <w:i/>
        </w:rPr>
        <w:t>năm</w:t>
      </w:r>
      <w:proofErr w:type="spellEnd"/>
      <w:r w:rsidRPr="00D57A2C">
        <w:rPr>
          <w:i/>
        </w:rPr>
        <w:t xml:space="preserve"> 20</w:t>
      </w:r>
      <w:r w:rsidR="0021185C">
        <w:rPr>
          <w:i/>
        </w:rPr>
        <w:t>2</w:t>
      </w:r>
      <w:r w:rsidR="000910F2">
        <w:rPr>
          <w:i/>
        </w:rPr>
        <w:t>1</w:t>
      </w:r>
      <w:bookmarkStart w:id="0" w:name="_GoBack"/>
      <w:bookmarkEnd w:id="0"/>
    </w:p>
    <w:p w:rsidR="003031C8" w:rsidRDefault="00D57A2C" w:rsidP="00D57A2C">
      <w:pPr>
        <w:tabs>
          <w:tab w:val="left" w:pos="5970"/>
        </w:tabs>
        <w:rPr>
          <w:b/>
        </w:rPr>
      </w:pPr>
      <w:r>
        <w:tab/>
      </w:r>
      <w:r w:rsidRPr="00D57A2C">
        <w:rPr>
          <w:b/>
        </w:rPr>
        <w:t>GIÁM ĐỐC</w:t>
      </w:r>
    </w:p>
    <w:p w:rsidR="003031C8" w:rsidRDefault="003031C8" w:rsidP="003031C8"/>
    <w:p w:rsidR="00300BDD" w:rsidRPr="003031C8" w:rsidRDefault="003031C8" w:rsidP="003031C8">
      <w:pPr>
        <w:tabs>
          <w:tab w:val="left" w:pos="2655"/>
        </w:tabs>
      </w:pPr>
      <w:r>
        <w:tab/>
      </w:r>
    </w:p>
    <w:sectPr w:rsidR="00300BDD" w:rsidRPr="003031C8" w:rsidSect="0021185C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0BDD"/>
    <w:rsid w:val="000002A5"/>
    <w:rsid w:val="00000552"/>
    <w:rsid w:val="000006A6"/>
    <w:rsid w:val="000006FA"/>
    <w:rsid w:val="000011B3"/>
    <w:rsid w:val="000014FD"/>
    <w:rsid w:val="000026C0"/>
    <w:rsid w:val="00002BAD"/>
    <w:rsid w:val="000033B7"/>
    <w:rsid w:val="000046CC"/>
    <w:rsid w:val="00004773"/>
    <w:rsid w:val="00004C5C"/>
    <w:rsid w:val="00006111"/>
    <w:rsid w:val="000063D1"/>
    <w:rsid w:val="00006549"/>
    <w:rsid w:val="0001193E"/>
    <w:rsid w:val="00012259"/>
    <w:rsid w:val="00013297"/>
    <w:rsid w:val="00013C19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BB4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64C8"/>
    <w:rsid w:val="0002675B"/>
    <w:rsid w:val="00026A6E"/>
    <w:rsid w:val="00027A2A"/>
    <w:rsid w:val="00027BDC"/>
    <w:rsid w:val="00032009"/>
    <w:rsid w:val="000322CD"/>
    <w:rsid w:val="0003281A"/>
    <w:rsid w:val="000340DB"/>
    <w:rsid w:val="00037A96"/>
    <w:rsid w:val="00037C01"/>
    <w:rsid w:val="00037CD4"/>
    <w:rsid w:val="00040F1D"/>
    <w:rsid w:val="0004184D"/>
    <w:rsid w:val="00041FF5"/>
    <w:rsid w:val="000425C9"/>
    <w:rsid w:val="0004265D"/>
    <w:rsid w:val="000439C1"/>
    <w:rsid w:val="000452A3"/>
    <w:rsid w:val="00045FB4"/>
    <w:rsid w:val="0004671E"/>
    <w:rsid w:val="00046766"/>
    <w:rsid w:val="00046A05"/>
    <w:rsid w:val="00047316"/>
    <w:rsid w:val="00047BF8"/>
    <w:rsid w:val="00050371"/>
    <w:rsid w:val="000508E1"/>
    <w:rsid w:val="00050D90"/>
    <w:rsid w:val="00051414"/>
    <w:rsid w:val="0005156C"/>
    <w:rsid w:val="00051C1B"/>
    <w:rsid w:val="00051D63"/>
    <w:rsid w:val="0005259F"/>
    <w:rsid w:val="00052680"/>
    <w:rsid w:val="00052E9E"/>
    <w:rsid w:val="00053B47"/>
    <w:rsid w:val="00053DD6"/>
    <w:rsid w:val="00054906"/>
    <w:rsid w:val="00054F16"/>
    <w:rsid w:val="00056921"/>
    <w:rsid w:val="00056D2A"/>
    <w:rsid w:val="00057175"/>
    <w:rsid w:val="000571E2"/>
    <w:rsid w:val="00057DA9"/>
    <w:rsid w:val="0006063A"/>
    <w:rsid w:val="00061AD5"/>
    <w:rsid w:val="00061E24"/>
    <w:rsid w:val="00061EBC"/>
    <w:rsid w:val="000629D1"/>
    <w:rsid w:val="00063430"/>
    <w:rsid w:val="0006494D"/>
    <w:rsid w:val="000649A3"/>
    <w:rsid w:val="00065489"/>
    <w:rsid w:val="00065D9A"/>
    <w:rsid w:val="0006602F"/>
    <w:rsid w:val="000663DB"/>
    <w:rsid w:val="000667F7"/>
    <w:rsid w:val="00066B48"/>
    <w:rsid w:val="000700DB"/>
    <w:rsid w:val="00070924"/>
    <w:rsid w:val="00071854"/>
    <w:rsid w:val="000725DC"/>
    <w:rsid w:val="0007338E"/>
    <w:rsid w:val="00073DE9"/>
    <w:rsid w:val="00074C39"/>
    <w:rsid w:val="00077151"/>
    <w:rsid w:val="0007774F"/>
    <w:rsid w:val="000832EB"/>
    <w:rsid w:val="00083C06"/>
    <w:rsid w:val="00084669"/>
    <w:rsid w:val="00086404"/>
    <w:rsid w:val="000864A2"/>
    <w:rsid w:val="000875CE"/>
    <w:rsid w:val="0008784D"/>
    <w:rsid w:val="00087B87"/>
    <w:rsid w:val="00090017"/>
    <w:rsid w:val="000905A7"/>
    <w:rsid w:val="00090D72"/>
    <w:rsid w:val="000910F2"/>
    <w:rsid w:val="00091BE0"/>
    <w:rsid w:val="000920CC"/>
    <w:rsid w:val="000921CA"/>
    <w:rsid w:val="00092D4C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383C"/>
    <w:rsid w:val="000A4132"/>
    <w:rsid w:val="000A5667"/>
    <w:rsid w:val="000A6AA2"/>
    <w:rsid w:val="000A7265"/>
    <w:rsid w:val="000A7DA4"/>
    <w:rsid w:val="000A7E10"/>
    <w:rsid w:val="000B12C2"/>
    <w:rsid w:val="000B2135"/>
    <w:rsid w:val="000B216F"/>
    <w:rsid w:val="000B2194"/>
    <w:rsid w:val="000B241B"/>
    <w:rsid w:val="000B256E"/>
    <w:rsid w:val="000B2C21"/>
    <w:rsid w:val="000B300C"/>
    <w:rsid w:val="000B332B"/>
    <w:rsid w:val="000B36FC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3B27"/>
    <w:rsid w:val="000C4ABD"/>
    <w:rsid w:val="000C5737"/>
    <w:rsid w:val="000D0096"/>
    <w:rsid w:val="000D2624"/>
    <w:rsid w:val="000D2A11"/>
    <w:rsid w:val="000D510E"/>
    <w:rsid w:val="000D646E"/>
    <w:rsid w:val="000D6FF4"/>
    <w:rsid w:val="000D76E0"/>
    <w:rsid w:val="000E19FB"/>
    <w:rsid w:val="000E1AC1"/>
    <w:rsid w:val="000E1CA3"/>
    <w:rsid w:val="000E34B7"/>
    <w:rsid w:val="000E3658"/>
    <w:rsid w:val="000E4D74"/>
    <w:rsid w:val="000E4EE9"/>
    <w:rsid w:val="000E4F7A"/>
    <w:rsid w:val="000E55E6"/>
    <w:rsid w:val="000E5917"/>
    <w:rsid w:val="000E6113"/>
    <w:rsid w:val="000E6934"/>
    <w:rsid w:val="000E6E34"/>
    <w:rsid w:val="000F0228"/>
    <w:rsid w:val="000F148F"/>
    <w:rsid w:val="000F210B"/>
    <w:rsid w:val="000F2802"/>
    <w:rsid w:val="000F28CD"/>
    <w:rsid w:val="000F2C19"/>
    <w:rsid w:val="000F2E9F"/>
    <w:rsid w:val="000F2F6D"/>
    <w:rsid w:val="000F59EF"/>
    <w:rsid w:val="000F722F"/>
    <w:rsid w:val="00100B33"/>
    <w:rsid w:val="00100C4F"/>
    <w:rsid w:val="0010149A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707C"/>
    <w:rsid w:val="001070C6"/>
    <w:rsid w:val="001071BA"/>
    <w:rsid w:val="001072BD"/>
    <w:rsid w:val="00110936"/>
    <w:rsid w:val="00111557"/>
    <w:rsid w:val="00112A82"/>
    <w:rsid w:val="00113240"/>
    <w:rsid w:val="001147C5"/>
    <w:rsid w:val="001153B4"/>
    <w:rsid w:val="00116299"/>
    <w:rsid w:val="001172EF"/>
    <w:rsid w:val="001176E4"/>
    <w:rsid w:val="001178E8"/>
    <w:rsid w:val="00117D8F"/>
    <w:rsid w:val="00120E1C"/>
    <w:rsid w:val="00122E2A"/>
    <w:rsid w:val="00124C37"/>
    <w:rsid w:val="00125430"/>
    <w:rsid w:val="00125CF6"/>
    <w:rsid w:val="00125E78"/>
    <w:rsid w:val="0012623A"/>
    <w:rsid w:val="00126E8B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4784"/>
    <w:rsid w:val="00134C1D"/>
    <w:rsid w:val="00135141"/>
    <w:rsid w:val="00135664"/>
    <w:rsid w:val="00135F1C"/>
    <w:rsid w:val="00137678"/>
    <w:rsid w:val="00137845"/>
    <w:rsid w:val="00144BE6"/>
    <w:rsid w:val="0014528B"/>
    <w:rsid w:val="00145B6B"/>
    <w:rsid w:val="00146391"/>
    <w:rsid w:val="0014690E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5A5E"/>
    <w:rsid w:val="00156D43"/>
    <w:rsid w:val="001578BC"/>
    <w:rsid w:val="0016110D"/>
    <w:rsid w:val="001611E7"/>
    <w:rsid w:val="0016129E"/>
    <w:rsid w:val="001622F4"/>
    <w:rsid w:val="00162D7F"/>
    <w:rsid w:val="00163772"/>
    <w:rsid w:val="00164F54"/>
    <w:rsid w:val="00165ECB"/>
    <w:rsid w:val="001661DE"/>
    <w:rsid w:val="001663CA"/>
    <w:rsid w:val="00166A54"/>
    <w:rsid w:val="00166E40"/>
    <w:rsid w:val="001670FE"/>
    <w:rsid w:val="0017010B"/>
    <w:rsid w:val="0017090B"/>
    <w:rsid w:val="00170D93"/>
    <w:rsid w:val="001713DF"/>
    <w:rsid w:val="00171719"/>
    <w:rsid w:val="00171A95"/>
    <w:rsid w:val="00172567"/>
    <w:rsid w:val="00172EF6"/>
    <w:rsid w:val="00173CD5"/>
    <w:rsid w:val="00175241"/>
    <w:rsid w:val="00175738"/>
    <w:rsid w:val="00175758"/>
    <w:rsid w:val="001759F1"/>
    <w:rsid w:val="0017634E"/>
    <w:rsid w:val="0017650B"/>
    <w:rsid w:val="00176963"/>
    <w:rsid w:val="00176E2D"/>
    <w:rsid w:val="00177353"/>
    <w:rsid w:val="001777A5"/>
    <w:rsid w:val="00180940"/>
    <w:rsid w:val="0018219E"/>
    <w:rsid w:val="00182794"/>
    <w:rsid w:val="0018364A"/>
    <w:rsid w:val="00183EEC"/>
    <w:rsid w:val="00185653"/>
    <w:rsid w:val="00185F42"/>
    <w:rsid w:val="001864A0"/>
    <w:rsid w:val="0019029E"/>
    <w:rsid w:val="0019142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A9"/>
    <w:rsid w:val="001B09F6"/>
    <w:rsid w:val="001B1264"/>
    <w:rsid w:val="001B14E4"/>
    <w:rsid w:val="001B1656"/>
    <w:rsid w:val="001B181E"/>
    <w:rsid w:val="001B1B6B"/>
    <w:rsid w:val="001B1DC3"/>
    <w:rsid w:val="001B43BA"/>
    <w:rsid w:val="001B695E"/>
    <w:rsid w:val="001B7728"/>
    <w:rsid w:val="001B7763"/>
    <w:rsid w:val="001B7817"/>
    <w:rsid w:val="001B7F95"/>
    <w:rsid w:val="001C06DF"/>
    <w:rsid w:val="001C0B0A"/>
    <w:rsid w:val="001C17F8"/>
    <w:rsid w:val="001C1802"/>
    <w:rsid w:val="001C193E"/>
    <w:rsid w:val="001C2C60"/>
    <w:rsid w:val="001C47E7"/>
    <w:rsid w:val="001C54BA"/>
    <w:rsid w:val="001C564D"/>
    <w:rsid w:val="001C59E2"/>
    <w:rsid w:val="001C5C72"/>
    <w:rsid w:val="001C5FCB"/>
    <w:rsid w:val="001C68E7"/>
    <w:rsid w:val="001C6EA5"/>
    <w:rsid w:val="001C6EDE"/>
    <w:rsid w:val="001C7838"/>
    <w:rsid w:val="001C7DB3"/>
    <w:rsid w:val="001D0586"/>
    <w:rsid w:val="001D0D1B"/>
    <w:rsid w:val="001D1CEE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6D7F"/>
    <w:rsid w:val="001D70DA"/>
    <w:rsid w:val="001D776F"/>
    <w:rsid w:val="001E0CE9"/>
    <w:rsid w:val="001E10D7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3455"/>
    <w:rsid w:val="00203ED7"/>
    <w:rsid w:val="00205262"/>
    <w:rsid w:val="00205735"/>
    <w:rsid w:val="0020582B"/>
    <w:rsid w:val="00205F4D"/>
    <w:rsid w:val="002063F0"/>
    <w:rsid w:val="0020736F"/>
    <w:rsid w:val="00207910"/>
    <w:rsid w:val="00207BB0"/>
    <w:rsid w:val="00210935"/>
    <w:rsid w:val="0021185C"/>
    <w:rsid w:val="00212390"/>
    <w:rsid w:val="002127F8"/>
    <w:rsid w:val="0021397F"/>
    <w:rsid w:val="00214644"/>
    <w:rsid w:val="00214919"/>
    <w:rsid w:val="00215876"/>
    <w:rsid w:val="00215D4B"/>
    <w:rsid w:val="00216052"/>
    <w:rsid w:val="00217C42"/>
    <w:rsid w:val="00217F75"/>
    <w:rsid w:val="0022017D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6F1"/>
    <w:rsid w:val="002377CB"/>
    <w:rsid w:val="00237E5A"/>
    <w:rsid w:val="002401CB"/>
    <w:rsid w:val="0024052A"/>
    <w:rsid w:val="002406A2"/>
    <w:rsid w:val="0024118D"/>
    <w:rsid w:val="00241698"/>
    <w:rsid w:val="002423BA"/>
    <w:rsid w:val="002432B6"/>
    <w:rsid w:val="00243A2B"/>
    <w:rsid w:val="00243B98"/>
    <w:rsid w:val="002446E3"/>
    <w:rsid w:val="00246082"/>
    <w:rsid w:val="002464EF"/>
    <w:rsid w:val="0024679A"/>
    <w:rsid w:val="00246C10"/>
    <w:rsid w:val="002479FE"/>
    <w:rsid w:val="00247D04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5C31"/>
    <w:rsid w:val="0025790C"/>
    <w:rsid w:val="00257F3C"/>
    <w:rsid w:val="00262D56"/>
    <w:rsid w:val="002631C4"/>
    <w:rsid w:val="002640D2"/>
    <w:rsid w:val="002649BD"/>
    <w:rsid w:val="00265B75"/>
    <w:rsid w:val="00270D79"/>
    <w:rsid w:val="00271080"/>
    <w:rsid w:val="002721AC"/>
    <w:rsid w:val="002722B5"/>
    <w:rsid w:val="0027316C"/>
    <w:rsid w:val="00273DC4"/>
    <w:rsid w:val="0027408D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30"/>
    <w:rsid w:val="0028464B"/>
    <w:rsid w:val="00284B52"/>
    <w:rsid w:val="002853E0"/>
    <w:rsid w:val="002874D2"/>
    <w:rsid w:val="002875D1"/>
    <w:rsid w:val="00287AD8"/>
    <w:rsid w:val="00287BF5"/>
    <w:rsid w:val="00291731"/>
    <w:rsid w:val="00291B66"/>
    <w:rsid w:val="00291C6D"/>
    <w:rsid w:val="0029237E"/>
    <w:rsid w:val="00292E34"/>
    <w:rsid w:val="00292F0A"/>
    <w:rsid w:val="002952E5"/>
    <w:rsid w:val="002970A5"/>
    <w:rsid w:val="0029712D"/>
    <w:rsid w:val="00297326"/>
    <w:rsid w:val="00297CBD"/>
    <w:rsid w:val="002A07D3"/>
    <w:rsid w:val="002A0D73"/>
    <w:rsid w:val="002A1898"/>
    <w:rsid w:val="002A2171"/>
    <w:rsid w:val="002A223B"/>
    <w:rsid w:val="002A2788"/>
    <w:rsid w:val="002A3036"/>
    <w:rsid w:val="002A3487"/>
    <w:rsid w:val="002A35F7"/>
    <w:rsid w:val="002A4714"/>
    <w:rsid w:val="002A4ACF"/>
    <w:rsid w:val="002A5906"/>
    <w:rsid w:val="002A5E19"/>
    <w:rsid w:val="002A6878"/>
    <w:rsid w:val="002A7704"/>
    <w:rsid w:val="002B1153"/>
    <w:rsid w:val="002B13C6"/>
    <w:rsid w:val="002B1D93"/>
    <w:rsid w:val="002B2F74"/>
    <w:rsid w:val="002B335F"/>
    <w:rsid w:val="002B3732"/>
    <w:rsid w:val="002B44B3"/>
    <w:rsid w:val="002B4619"/>
    <w:rsid w:val="002B49D4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B7B72"/>
    <w:rsid w:val="002C0819"/>
    <w:rsid w:val="002C0A88"/>
    <w:rsid w:val="002C122B"/>
    <w:rsid w:val="002C12C5"/>
    <w:rsid w:val="002C1312"/>
    <w:rsid w:val="002C1349"/>
    <w:rsid w:val="002C1F6D"/>
    <w:rsid w:val="002C2D11"/>
    <w:rsid w:val="002C2F40"/>
    <w:rsid w:val="002C3402"/>
    <w:rsid w:val="002C3A30"/>
    <w:rsid w:val="002C41D5"/>
    <w:rsid w:val="002C74CB"/>
    <w:rsid w:val="002C7BB1"/>
    <w:rsid w:val="002D0355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F68"/>
    <w:rsid w:val="002E0100"/>
    <w:rsid w:val="002E016D"/>
    <w:rsid w:val="002E0340"/>
    <w:rsid w:val="002E0604"/>
    <w:rsid w:val="002E1086"/>
    <w:rsid w:val="002E1771"/>
    <w:rsid w:val="002E2046"/>
    <w:rsid w:val="002E2283"/>
    <w:rsid w:val="002E366F"/>
    <w:rsid w:val="002E3DBC"/>
    <w:rsid w:val="002E45E5"/>
    <w:rsid w:val="002E50D9"/>
    <w:rsid w:val="002E5FFE"/>
    <w:rsid w:val="002E7359"/>
    <w:rsid w:val="002E7557"/>
    <w:rsid w:val="002E7AB9"/>
    <w:rsid w:val="002F0945"/>
    <w:rsid w:val="002F0E81"/>
    <w:rsid w:val="002F2A1C"/>
    <w:rsid w:val="002F34F8"/>
    <w:rsid w:val="002F3CDF"/>
    <w:rsid w:val="002F3DCC"/>
    <w:rsid w:val="002F47AA"/>
    <w:rsid w:val="002F4883"/>
    <w:rsid w:val="002F7163"/>
    <w:rsid w:val="002F776C"/>
    <w:rsid w:val="002F7975"/>
    <w:rsid w:val="002F7D4E"/>
    <w:rsid w:val="003007F7"/>
    <w:rsid w:val="0030094A"/>
    <w:rsid w:val="00300BDD"/>
    <w:rsid w:val="0030100D"/>
    <w:rsid w:val="003023D4"/>
    <w:rsid w:val="003031C8"/>
    <w:rsid w:val="00304231"/>
    <w:rsid w:val="0030435B"/>
    <w:rsid w:val="00305883"/>
    <w:rsid w:val="003058BB"/>
    <w:rsid w:val="00305B55"/>
    <w:rsid w:val="00305ED3"/>
    <w:rsid w:val="003063D3"/>
    <w:rsid w:val="0030739A"/>
    <w:rsid w:val="00307EF1"/>
    <w:rsid w:val="00310FD0"/>
    <w:rsid w:val="0031317D"/>
    <w:rsid w:val="0031433D"/>
    <w:rsid w:val="00315D04"/>
    <w:rsid w:val="00316468"/>
    <w:rsid w:val="00316EC0"/>
    <w:rsid w:val="0031731F"/>
    <w:rsid w:val="003207DC"/>
    <w:rsid w:val="00320FB5"/>
    <w:rsid w:val="00321BC2"/>
    <w:rsid w:val="00323491"/>
    <w:rsid w:val="0032367F"/>
    <w:rsid w:val="00323C4C"/>
    <w:rsid w:val="003247F9"/>
    <w:rsid w:val="003248E9"/>
    <w:rsid w:val="00325E04"/>
    <w:rsid w:val="00327580"/>
    <w:rsid w:val="00327C2D"/>
    <w:rsid w:val="00330CBC"/>
    <w:rsid w:val="00332874"/>
    <w:rsid w:val="003328D1"/>
    <w:rsid w:val="00332B76"/>
    <w:rsid w:val="00332D42"/>
    <w:rsid w:val="0033400A"/>
    <w:rsid w:val="00334BF7"/>
    <w:rsid w:val="003365B3"/>
    <w:rsid w:val="003373C5"/>
    <w:rsid w:val="00337425"/>
    <w:rsid w:val="003377D5"/>
    <w:rsid w:val="00337923"/>
    <w:rsid w:val="003406C0"/>
    <w:rsid w:val="00340CDB"/>
    <w:rsid w:val="00341098"/>
    <w:rsid w:val="00341775"/>
    <w:rsid w:val="00341CC6"/>
    <w:rsid w:val="0034234C"/>
    <w:rsid w:val="00343050"/>
    <w:rsid w:val="00344A00"/>
    <w:rsid w:val="00344F74"/>
    <w:rsid w:val="00344F88"/>
    <w:rsid w:val="00344FCB"/>
    <w:rsid w:val="00344FE0"/>
    <w:rsid w:val="00345BDA"/>
    <w:rsid w:val="00346112"/>
    <w:rsid w:val="003476D5"/>
    <w:rsid w:val="00347C8C"/>
    <w:rsid w:val="00350FAC"/>
    <w:rsid w:val="003517C1"/>
    <w:rsid w:val="00351AB9"/>
    <w:rsid w:val="00351C02"/>
    <w:rsid w:val="00351D30"/>
    <w:rsid w:val="003531EA"/>
    <w:rsid w:val="00353926"/>
    <w:rsid w:val="00354109"/>
    <w:rsid w:val="003543D9"/>
    <w:rsid w:val="003547F7"/>
    <w:rsid w:val="0035495D"/>
    <w:rsid w:val="00354D5C"/>
    <w:rsid w:val="00355A17"/>
    <w:rsid w:val="00355CFD"/>
    <w:rsid w:val="00356820"/>
    <w:rsid w:val="003603F9"/>
    <w:rsid w:val="00360921"/>
    <w:rsid w:val="0036101B"/>
    <w:rsid w:val="00361F8B"/>
    <w:rsid w:val="0036262D"/>
    <w:rsid w:val="00365147"/>
    <w:rsid w:val="003657D9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26AB"/>
    <w:rsid w:val="00372AB6"/>
    <w:rsid w:val="00372CF6"/>
    <w:rsid w:val="00374F58"/>
    <w:rsid w:val="00375FCC"/>
    <w:rsid w:val="00376131"/>
    <w:rsid w:val="0037682D"/>
    <w:rsid w:val="00376ADD"/>
    <w:rsid w:val="00381749"/>
    <w:rsid w:val="0038191E"/>
    <w:rsid w:val="0038262E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90AEE"/>
    <w:rsid w:val="0039108D"/>
    <w:rsid w:val="00391170"/>
    <w:rsid w:val="00392CD6"/>
    <w:rsid w:val="00392F4D"/>
    <w:rsid w:val="00393007"/>
    <w:rsid w:val="00393150"/>
    <w:rsid w:val="003936DF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C57"/>
    <w:rsid w:val="003A4EAE"/>
    <w:rsid w:val="003A4FAD"/>
    <w:rsid w:val="003A6D77"/>
    <w:rsid w:val="003B10B3"/>
    <w:rsid w:val="003B17A1"/>
    <w:rsid w:val="003B1C56"/>
    <w:rsid w:val="003B2FEF"/>
    <w:rsid w:val="003B367F"/>
    <w:rsid w:val="003B3750"/>
    <w:rsid w:val="003B4101"/>
    <w:rsid w:val="003B4509"/>
    <w:rsid w:val="003B476E"/>
    <w:rsid w:val="003B579F"/>
    <w:rsid w:val="003B5AF9"/>
    <w:rsid w:val="003B5BB7"/>
    <w:rsid w:val="003B6B3D"/>
    <w:rsid w:val="003B71E0"/>
    <w:rsid w:val="003B7224"/>
    <w:rsid w:val="003B7619"/>
    <w:rsid w:val="003B76C4"/>
    <w:rsid w:val="003B7887"/>
    <w:rsid w:val="003B7E9E"/>
    <w:rsid w:val="003C0E79"/>
    <w:rsid w:val="003C1B6F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1F29"/>
    <w:rsid w:val="003D24B9"/>
    <w:rsid w:val="003D4D4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651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20BE"/>
    <w:rsid w:val="003F2DB0"/>
    <w:rsid w:val="003F2E09"/>
    <w:rsid w:val="003F3173"/>
    <w:rsid w:val="003F371C"/>
    <w:rsid w:val="003F4BE7"/>
    <w:rsid w:val="003F4D92"/>
    <w:rsid w:val="003F6F8B"/>
    <w:rsid w:val="003F73E7"/>
    <w:rsid w:val="004003DA"/>
    <w:rsid w:val="00400660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3F5"/>
    <w:rsid w:val="00411418"/>
    <w:rsid w:val="00411CAF"/>
    <w:rsid w:val="00414C50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BAE"/>
    <w:rsid w:val="00425EE7"/>
    <w:rsid w:val="004261FB"/>
    <w:rsid w:val="00426E71"/>
    <w:rsid w:val="0042778F"/>
    <w:rsid w:val="00427F44"/>
    <w:rsid w:val="00427FFB"/>
    <w:rsid w:val="004309F1"/>
    <w:rsid w:val="0043107E"/>
    <w:rsid w:val="004310C5"/>
    <w:rsid w:val="00431C17"/>
    <w:rsid w:val="00432440"/>
    <w:rsid w:val="0043388A"/>
    <w:rsid w:val="004338EB"/>
    <w:rsid w:val="00434B98"/>
    <w:rsid w:val="00436A53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06B3"/>
    <w:rsid w:val="004513A2"/>
    <w:rsid w:val="004516EE"/>
    <w:rsid w:val="00452AB2"/>
    <w:rsid w:val="00452B9D"/>
    <w:rsid w:val="00456194"/>
    <w:rsid w:val="00456C75"/>
    <w:rsid w:val="00456FD6"/>
    <w:rsid w:val="00457D77"/>
    <w:rsid w:val="004600EB"/>
    <w:rsid w:val="00460DBD"/>
    <w:rsid w:val="00461EC7"/>
    <w:rsid w:val="004624C1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1BD9"/>
    <w:rsid w:val="00471D17"/>
    <w:rsid w:val="00472548"/>
    <w:rsid w:val="00473256"/>
    <w:rsid w:val="0047343A"/>
    <w:rsid w:val="00473C32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1E9D"/>
    <w:rsid w:val="00482622"/>
    <w:rsid w:val="0048332E"/>
    <w:rsid w:val="00483B4D"/>
    <w:rsid w:val="00484837"/>
    <w:rsid w:val="00484AFE"/>
    <w:rsid w:val="00490A5A"/>
    <w:rsid w:val="00490B18"/>
    <w:rsid w:val="00490BB0"/>
    <w:rsid w:val="00490FD9"/>
    <w:rsid w:val="004917CF"/>
    <w:rsid w:val="00491847"/>
    <w:rsid w:val="00492576"/>
    <w:rsid w:val="00492AA6"/>
    <w:rsid w:val="00493A10"/>
    <w:rsid w:val="004955FA"/>
    <w:rsid w:val="00495D87"/>
    <w:rsid w:val="00496C2E"/>
    <w:rsid w:val="00496D97"/>
    <w:rsid w:val="004979F0"/>
    <w:rsid w:val="00497FEE"/>
    <w:rsid w:val="004A0B1B"/>
    <w:rsid w:val="004A3552"/>
    <w:rsid w:val="004A3621"/>
    <w:rsid w:val="004A37A9"/>
    <w:rsid w:val="004A3CA1"/>
    <w:rsid w:val="004A3CA3"/>
    <w:rsid w:val="004A483C"/>
    <w:rsid w:val="004A4AE6"/>
    <w:rsid w:val="004A5A9F"/>
    <w:rsid w:val="004A61B7"/>
    <w:rsid w:val="004A68B7"/>
    <w:rsid w:val="004A6DEE"/>
    <w:rsid w:val="004A7D9F"/>
    <w:rsid w:val="004B1BE8"/>
    <w:rsid w:val="004B2D6A"/>
    <w:rsid w:val="004B383A"/>
    <w:rsid w:val="004B52B2"/>
    <w:rsid w:val="004B5C29"/>
    <w:rsid w:val="004B75B7"/>
    <w:rsid w:val="004B7B38"/>
    <w:rsid w:val="004B7B82"/>
    <w:rsid w:val="004C10D6"/>
    <w:rsid w:val="004C2985"/>
    <w:rsid w:val="004C3947"/>
    <w:rsid w:val="004C400B"/>
    <w:rsid w:val="004C5AD5"/>
    <w:rsid w:val="004C6A88"/>
    <w:rsid w:val="004C6BEE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3E62"/>
    <w:rsid w:val="004D4595"/>
    <w:rsid w:val="004D5535"/>
    <w:rsid w:val="004D5780"/>
    <w:rsid w:val="004D5D79"/>
    <w:rsid w:val="004D6D33"/>
    <w:rsid w:val="004D6E3C"/>
    <w:rsid w:val="004D745D"/>
    <w:rsid w:val="004D793D"/>
    <w:rsid w:val="004D7B67"/>
    <w:rsid w:val="004D7C14"/>
    <w:rsid w:val="004D7E04"/>
    <w:rsid w:val="004E06BE"/>
    <w:rsid w:val="004E1049"/>
    <w:rsid w:val="004E1065"/>
    <w:rsid w:val="004E1148"/>
    <w:rsid w:val="004E194A"/>
    <w:rsid w:val="004E2335"/>
    <w:rsid w:val="004E2931"/>
    <w:rsid w:val="004E2FD8"/>
    <w:rsid w:val="004E3259"/>
    <w:rsid w:val="004E3652"/>
    <w:rsid w:val="004E3C5F"/>
    <w:rsid w:val="004E3E09"/>
    <w:rsid w:val="004E43F8"/>
    <w:rsid w:val="004E47F1"/>
    <w:rsid w:val="004E4ACB"/>
    <w:rsid w:val="004E5137"/>
    <w:rsid w:val="004E5B03"/>
    <w:rsid w:val="004E66EB"/>
    <w:rsid w:val="004E75C2"/>
    <w:rsid w:val="004E7BFC"/>
    <w:rsid w:val="004F0A4C"/>
    <w:rsid w:val="004F0E32"/>
    <w:rsid w:val="004F1444"/>
    <w:rsid w:val="004F2E56"/>
    <w:rsid w:val="004F3720"/>
    <w:rsid w:val="004F3A39"/>
    <w:rsid w:val="004F3D97"/>
    <w:rsid w:val="004F447B"/>
    <w:rsid w:val="004F4E6C"/>
    <w:rsid w:val="004F4ED8"/>
    <w:rsid w:val="004F6478"/>
    <w:rsid w:val="004F6A5F"/>
    <w:rsid w:val="004F744D"/>
    <w:rsid w:val="004F770A"/>
    <w:rsid w:val="00501334"/>
    <w:rsid w:val="00501553"/>
    <w:rsid w:val="00501DE0"/>
    <w:rsid w:val="00502D8E"/>
    <w:rsid w:val="00502DD7"/>
    <w:rsid w:val="00503E92"/>
    <w:rsid w:val="00504CE5"/>
    <w:rsid w:val="0050558E"/>
    <w:rsid w:val="00505A84"/>
    <w:rsid w:val="00505E6F"/>
    <w:rsid w:val="0050638E"/>
    <w:rsid w:val="00506785"/>
    <w:rsid w:val="005069CD"/>
    <w:rsid w:val="00506BF2"/>
    <w:rsid w:val="00506C44"/>
    <w:rsid w:val="00507048"/>
    <w:rsid w:val="00510520"/>
    <w:rsid w:val="005109C9"/>
    <w:rsid w:val="00510B4B"/>
    <w:rsid w:val="00510C26"/>
    <w:rsid w:val="00510E93"/>
    <w:rsid w:val="00511787"/>
    <w:rsid w:val="0051297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385A"/>
    <w:rsid w:val="0052581B"/>
    <w:rsid w:val="00525EB6"/>
    <w:rsid w:val="00525F7C"/>
    <w:rsid w:val="00526E80"/>
    <w:rsid w:val="00527225"/>
    <w:rsid w:val="00527505"/>
    <w:rsid w:val="00527B3E"/>
    <w:rsid w:val="00527D79"/>
    <w:rsid w:val="0053015C"/>
    <w:rsid w:val="00530ED3"/>
    <w:rsid w:val="00531082"/>
    <w:rsid w:val="005319A2"/>
    <w:rsid w:val="00531A63"/>
    <w:rsid w:val="00531E7F"/>
    <w:rsid w:val="005323B1"/>
    <w:rsid w:val="00532A60"/>
    <w:rsid w:val="00532B7C"/>
    <w:rsid w:val="005331E6"/>
    <w:rsid w:val="00533C55"/>
    <w:rsid w:val="005340A1"/>
    <w:rsid w:val="005341BB"/>
    <w:rsid w:val="005344AA"/>
    <w:rsid w:val="005355F3"/>
    <w:rsid w:val="00535686"/>
    <w:rsid w:val="00535850"/>
    <w:rsid w:val="005365E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35DD"/>
    <w:rsid w:val="0054444B"/>
    <w:rsid w:val="005458B0"/>
    <w:rsid w:val="0054625B"/>
    <w:rsid w:val="00546919"/>
    <w:rsid w:val="00546CF3"/>
    <w:rsid w:val="0054700E"/>
    <w:rsid w:val="00547670"/>
    <w:rsid w:val="00547C5B"/>
    <w:rsid w:val="00551689"/>
    <w:rsid w:val="00553725"/>
    <w:rsid w:val="00553DD0"/>
    <w:rsid w:val="005548C8"/>
    <w:rsid w:val="00555ED4"/>
    <w:rsid w:val="005571AF"/>
    <w:rsid w:val="005572FB"/>
    <w:rsid w:val="00557383"/>
    <w:rsid w:val="00557FBC"/>
    <w:rsid w:val="005602BB"/>
    <w:rsid w:val="00560447"/>
    <w:rsid w:val="005633FC"/>
    <w:rsid w:val="00563796"/>
    <w:rsid w:val="00563B6B"/>
    <w:rsid w:val="00564D19"/>
    <w:rsid w:val="0056588F"/>
    <w:rsid w:val="00565F8E"/>
    <w:rsid w:val="005669EF"/>
    <w:rsid w:val="00566ED4"/>
    <w:rsid w:val="00570292"/>
    <w:rsid w:val="0057276F"/>
    <w:rsid w:val="00572AFB"/>
    <w:rsid w:val="00572CCD"/>
    <w:rsid w:val="00573DB2"/>
    <w:rsid w:val="00573DD4"/>
    <w:rsid w:val="0057630A"/>
    <w:rsid w:val="00576788"/>
    <w:rsid w:val="0057695B"/>
    <w:rsid w:val="0057744F"/>
    <w:rsid w:val="0057746D"/>
    <w:rsid w:val="005777DC"/>
    <w:rsid w:val="0058114B"/>
    <w:rsid w:val="005811BC"/>
    <w:rsid w:val="00581AA3"/>
    <w:rsid w:val="00581FFC"/>
    <w:rsid w:val="00583062"/>
    <w:rsid w:val="00583BE3"/>
    <w:rsid w:val="005844BC"/>
    <w:rsid w:val="005856C3"/>
    <w:rsid w:val="0058605F"/>
    <w:rsid w:val="0058649A"/>
    <w:rsid w:val="00587005"/>
    <w:rsid w:val="00587316"/>
    <w:rsid w:val="00587982"/>
    <w:rsid w:val="00590B87"/>
    <w:rsid w:val="00590E64"/>
    <w:rsid w:val="005916D4"/>
    <w:rsid w:val="00592684"/>
    <w:rsid w:val="005933D9"/>
    <w:rsid w:val="00593A7D"/>
    <w:rsid w:val="00593B6D"/>
    <w:rsid w:val="00594634"/>
    <w:rsid w:val="0059463C"/>
    <w:rsid w:val="0059465F"/>
    <w:rsid w:val="00594A39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0BB"/>
    <w:rsid w:val="005A3892"/>
    <w:rsid w:val="005A3E75"/>
    <w:rsid w:val="005A3F60"/>
    <w:rsid w:val="005A443E"/>
    <w:rsid w:val="005A48B8"/>
    <w:rsid w:val="005A56F4"/>
    <w:rsid w:val="005A6114"/>
    <w:rsid w:val="005A679D"/>
    <w:rsid w:val="005B0E0F"/>
    <w:rsid w:val="005B1DF1"/>
    <w:rsid w:val="005B3C56"/>
    <w:rsid w:val="005B3EBC"/>
    <w:rsid w:val="005B45C5"/>
    <w:rsid w:val="005B4B48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2FB4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E003D"/>
    <w:rsid w:val="005E018F"/>
    <w:rsid w:val="005E1783"/>
    <w:rsid w:val="005E1828"/>
    <w:rsid w:val="005E1AE8"/>
    <w:rsid w:val="005E2034"/>
    <w:rsid w:val="005E2BDF"/>
    <w:rsid w:val="005E3AD0"/>
    <w:rsid w:val="005E42F8"/>
    <w:rsid w:val="005E445F"/>
    <w:rsid w:val="005E50B4"/>
    <w:rsid w:val="005E6315"/>
    <w:rsid w:val="005E6651"/>
    <w:rsid w:val="005E6E2A"/>
    <w:rsid w:val="005E78DD"/>
    <w:rsid w:val="005E7A7E"/>
    <w:rsid w:val="005F029A"/>
    <w:rsid w:val="005F201B"/>
    <w:rsid w:val="005F23C7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6184"/>
    <w:rsid w:val="005F73A1"/>
    <w:rsid w:val="00600D59"/>
    <w:rsid w:val="00600FC7"/>
    <w:rsid w:val="0060430C"/>
    <w:rsid w:val="00604978"/>
    <w:rsid w:val="00605EA7"/>
    <w:rsid w:val="00606288"/>
    <w:rsid w:val="00607DEB"/>
    <w:rsid w:val="006109EB"/>
    <w:rsid w:val="00610D45"/>
    <w:rsid w:val="006118B9"/>
    <w:rsid w:val="0061209F"/>
    <w:rsid w:val="0061246B"/>
    <w:rsid w:val="00612FF1"/>
    <w:rsid w:val="00613094"/>
    <w:rsid w:val="006133F4"/>
    <w:rsid w:val="00613587"/>
    <w:rsid w:val="00613ECC"/>
    <w:rsid w:val="006141B6"/>
    <w:rsid w:val="00614DEF"/>
    <w:rsid w:val="00615A06"/>
    <w:rsid w:val="00615B75"/>
    <w:rsid w:val="00615E4A"/>
    <w:rsid w:val="0061605C"/>
    <w:rsid w:val="00616E0D"/>
    <w:rsid w:val="0061720E"/>
    <w:rsid w:val="006177EF"/>
    <w:rsid w:val="00617A18"/>
    <w:rsid w:val="00617AC4"/>
    <w:rsid w:val="006204A8"/>
    <w:rsid w:val="0062194F"/>
    <w:rsid w:val="00621DD3"/>
    <w:rsid w:val="006226B5"/>
    <w:rsid w:val="00622703"/>
    <w:rsid w:val="00622BA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5AC9"/>
    <w:rsid w:val="00636029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BBA"/>
    <w:rsid w:val="00643346"/>
    <w:rsid w:val="0064519B"/>
    <w:rsid w:val="00645CB2"/>
    <w:rsid w:val="00646BC0"/>
    <w:rsid w:val="00647FC1"/>
    <w:rsid w:val="006502B7"/>
    <w:rsid w:val="00650D02"/>
    <w:rsid w:val="00650D97"/>
    <w:rsid w:val="00651CEF"/>
    <w:rsid w:val="00651D92"/>
    <w:rsid w:val="00654FC9"/>
    <w:rsid w:val="0065558F"/>
    <w:rsid w:val="00657DD3"/>
    <w:rsid w:val="00657E24"/>
    <w:rsid w:val="00660259"/>
    <w:rsid w:val="006603C6"/>
    <w:rsid w:val="00663495"/>
    <w:rsid w:val="0066366F"/>
    <w:rsid w:val="006636C6"/>
    <w:rsid w:val="00664593"/>
    <w:rsid w:val="00664674"/>
    <w:rsid w:val="00665192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3C45"/>
    <w:rsid w:val="006743D8"/>
    <w:rsid w:val="00674F69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7E8"/>
    <w:rsid w:val="00683858"/>
    <w:rsid w:val="00683C6B"/>
    <w:rsid w:val="00684376"/>
    <w:rsid w:val="00684E1C"/>
    <w:rsid w:val="00685D21"/>
    <w:rsid w:val="0068645D"/>
    <w:rsid w:val="006869F1"/>
    <w:rsid w:val="00686A48"/>
    <w:rsid w:val="00686C3A"/>
    <w:rsid w:val="0069008D"/>
    <w:rsid w:val="006905E0"/>
    <w:rsid w:val="006909D5"/>
    <w:rsid w:val="00690AD1"/>
    <w:rsid w:val="00690E40"/>
    <w:rsid w:val="0069122C"/>
    <w:rsid w:val="00691893"/>
    <w:rsid w:val="00691949"/>
    <w:rsid w:val="006930AF"/>
    <w:rsid w:val="006939D2"/>
    <w:rsid w:val="00693C55"/>
    <w:rsid w:val="00693D3D"/>
    <w:rsid w:val="00693DD6"/>
    <w:rsid w:val="00695E16"/>
    <w:rsid w:val="006964C6"/>
    <w:rsid w:val="00697A40"/>
    <w:rsid w:val="006A163B"/>
    <w:rsid w:val="006A28F1"/>
    <w:rsid w:val="006A2FA9"/>
    <w:rsid w:val="006A32CC"/>
    <w:rsid w:val="006A3AEA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48B6"/>
    <w:rsid w:val="006C5B53"/>
    <w:rsid w:val="006C5DBC"/>
    <w:rsid w:val="006C6D62"/>
    <w:rsid w:val="006C7FAD"/>
    <w:rsid w:val="006D09CD"/>
    <w:rsid w:val="006D0B57"/>
    <w:rsid w:val="006D0BF6"/>
    <w:rsid w:val="006D1947"/>
    <w:rsid w:val="006D308A"/>
    <w:rsid w:val="006D4434"/>
    <w:rsid w:val="006D483A"/>
    <w:rsid w:val="006D6113"/>
    <w:rsid w:val="006D6542"/>
    <w:rsid w:val="006D6617"/>
    <w:rsid w:val="006D7422"/>
    <w:rsid w:val="006E07B9"/>
    <w:rsid w:val="006E0909"/>
    <w:rsid w:val="006E144F"/>
    <w:rsid w:val="006E26B4"/>
    <w:rsid w:val="006E2AF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5806"/>
    <w:rsid w:val="006E6FBC"/>
    <w:rsid w:val="006E7189"/>
    <w:rsid w:val="006E7FD4"/>
    <w:rsid w:val="006F0315"/>
    <w:rsid w:val="006F0BB9"/>
    <w:rsid w:val="006F100A"/>
    <w:rsid w:val="006F131E"/>
    <w:rsid w:val="006F2160"/>
    <w:rsid w:val="006F2312"/>
    <w:rsid w:val="006F3256"/>
    <w:rsid w:val="006F37D7"/>
    <w:rsid w:val="006F42DC"/>
    <w:rsid w:val="006F5693"/>
    <w:rsid w:val="006F647B"/>
    <w:rsid w:val="006F6484"/>
    <w:rsid w:val="006F6820"/>
    <w:rsid w:val="006F689A"/>
    <w:rsid w:val="006F6B5A"/>
    <w:rsid w:val="006F7FE6"/>
    <w:rsid w:val="00700359"/>
    <w:rsid w:val="00700525"/>
    <w:rsid w:val="0070227D"/>
    <w:rsid w:val="00702BF7"/>
    <w:rsid w:val="007054E2"/>
    <w:rsid w:val="007058C6"/>
    <w:rsid w:val="007066EE"/>
    <w:rsid w:val="007069F6"/>
    <w:rsid w:val="00707101"/>
    <w:rsid w:val="0070736A"/>
    <w:rsid w:val="00707885"/>
    <w:rsid w:val="00707FE0"/>
    <w:rsid w:val="0071005C"/>
    <w:rsid w:val="00710346"/>
    <w:rsid w:val="00710F40"/>
    <w:rsid w:val="007110E6"/>
    <w:rsid w:val="00711191"/>
    <w:rsid w:val="00711EC1"/>
    <w:rsid w:val="00711F0A"/>
    <w:rsid w:val="0071222D"/>
    <w:rsid w:val="00712362"/>
    <w:rsid w:val="007128DA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BB8"/>
    <w:rsid w:val="00716D94"/>
    <w:rsid w:val="007177F7"/>
    <w:rsid w:val="007209DE"/>
    <w:rsid w:val="00721597"/>
    <w:rsid w:val="00721BDD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7364"/>
    <w:rsid w:val="00730106"/>
    <w:rsid w:val="00731587"/>
    <w:rsid w:val="007320DA"/>
    <w:rsid w:val="007322AE"/>
    <w:rsid w:val="007329AA"/>
    <w:rsid w:val="00732ADD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6DC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C75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0199"/>
    <w:rsid w:val="0076040C"/>
    <w:rsid w:val="0076167F"/>
    <w:rsid w:val="00761C8C"/>
    <w:rsid w:val="00761DD9"/>
    <w:rsid w:val="00761F3D"/>
    <w:rsid w:val="00762DED"/>
    <w:rsid w:val="00762E20"/>
    <w:rsid w:val="00762E54"/>
    <w:rsid w:val="007641BF"/>
    <w:rsid w:val="0076437B"/>
    <w:rsid w:val="00764F8C"/>
    <w:rsid w:val="00765C55"/>
    <w:rsid w:val="00766946"/>
    <w:rsid w:val="00766F1C"/>
    <w:rsid w:val="00767418"/>
    <w:rsid w:val="007710AE"/>
    <w:rsid w:val="007712C1"/>
    <w:rsid w:val="007714A7"/>
    <w:rsid w:val="00771C0D"/>
    <w:rsid w:val="00773484"/>
    <w:rsid w:val="00774D85"/>
    <w:rsid w:val="00774E0A"/>
    <w:rsid w:val="00775ACC"/>
    <w:rsid w:val="00776C22"/>
    <w:rsid w:val="007770EF"/>
    <w:rsid w:val="007774E7"/>
    <w:rsid w:val="00777559"/>
    <w:rsid w:val="00777D6B"/>
    <w:rsid w:val="007807D4"/>
    <w:rsid w:val="00781DD5"/>
    <w:rsid w:val="00782132"/>
    <w:rsid w:val="00783758"/>
    <w:rsid w:val="007839D3"/>
    <w:rsid w:val="0078647E"/>
    <w:rsid w:val="0078657E"/>
    <w:rsid w:val="00786B7B"/>
    <w:rsid w:val="00786F39"/>
    <w:rsid w:val="00787519"/>
    <w:rsid w:val="0079141A"/>
    <w:rsid w:val="00792BC8"/>
    <w:rsid w:val="007930C1"/>
    <w:rsid w:val="00794B2A"/>
    <w:rsid w:val="00794C28"/>
    <w:rsid w:val="0079543B"/>
    <w:rsid w:val="007954C0"/>
    <w:rsid w:val="00796349"/>
    <w:rsid w:val="007974A9"/>
    <w:rsid w:val="007A0597"/>
    <w:rsid w:val="007A0630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4AF"/>
    <w:rsid w:val="007B22C0"/>
    <w:rsid w:val="007B2625"/>
    <w:rsid w:val="007B36E3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44C"/>
    <w:rsid w:val="007C4AA0"/>
    <w:rsid w:val="007C4C61"/>
    <w:rsid w:val="007C4FBB"/>
    <w:rsid w:val="007C5EAE"/>
    <w:rsid w:val="007C60D3"/>
    <w:rsid w:val="007C6166"/>
    <w:rsid w:val="007C63B7"/>
    <w:rsid w:val="007C63EF"/>
    <w:rsid w:val="007C6E9B"/>
    <w:rsid w:val="007C78C3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224"/>
    <w:rsid w:val="007D751D"/>
    <w:rsid w:val="007D7925"/>
    <w:rsid w:val="007E2382"/>
    <w:rsid w:val="007E29D4"/>
    <w:rsid w:val="007E2D52"/>
    <w:rsid w:val="007E32FA"/>
    <w:rsid w:val="007E41CD"/>
    <w:rsid w:val="007E4AAF"/>
    <w:rsid w:val="007E5553"/>
    <w:rsid w:val="007E5EEE"/>
    <w:rsid w:val="007E6AD1"/>
    <w:rsid w:val="007E703E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60AF"/>
    <w:rsid w:val="007F6A1F"/>
    <w:rsid w:val="007F711B"/>
    <w:rsid w:val="008004D3"/>
    <w:rsid w:val="00800BB5"/>
    <w:rsid w:val="0080190E"/>
    <w:rsid w:val="00802FB1"/>
    <w:rsid w:val="008031EB"/>
    <w:rsid w:val="00803260"/>
    <w:rsid w:val="00806A82"/>
    <w:rsid w:val="00807411"/>
    <w:rsid w:val="00807833"/>
    <w:rsid w:val="008078E1"/>
    <w:rsid w:val="008111E2"/>
    <w:rsid w:val="008116ED"/>
    <w:rsid w:val="00811F70"/>
    <w:rsid w:val="008125D9"/>
    <w:rsid w:val="008133DF"/>
    <w:rsid w:val="00814584"/>
    <w:rsid w:val="00814ED7"/>
    <w:rsid w:val="008152DA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2C65"/>
    <w:rsid w:val="008233FC"/>
    <w:rsid w:val="00823815"/>
    <w:rsid w:val="00823D97"/>
    <w:rsid w:val="00825835"/>
    <w:rsid w:val="00825D52"/>
    <w:rsid w:val="00825EA6"/>
    <w:rsid w:val="00826762"/>
    <w:rsid w:val="008273EE"/>
    <w:rsid w:val="00827CA8"/>
    <w:rsid w:val="00832062"/>
    <w:rsid w:val="008325B4"/>
    <w:rsid w:val="00832B05"/>
    <w:rsid w:val="00832B6C"/>
    <w:rsid w:val="008347AA"/>
    <w:rsid w:val="008354EF"/>
    <w:rsid w:val="00835F77"/>
    <w:rsid w:val="008360F8"/>
    <w:rsid w:val="00837640"/>
    <w:rsid w:val="00837EA9"/>
    <w:rsid w:val="00837F4D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8A3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2E25"/>
    <w:rsid w:val="00863634"/>
    <w:rsid w:val="008646CC"/>
    <w:rsid w:val="008664F6"/>
    <w:rsid w:val="00866B66"/>
    <w:rsid w:val="00866BE1"/>
    <w:rsid w:val="00866CCC"/>
    <w:rsid w:val="0086764F"/>
    <w:rsid w:val="00870C0E"/>
    <w:rsid w:val="008715E2"/>
    <w:rsid w:val="00873BA2"/>
    <w:rsid w:val="0087457C"/>
    <w:rsid w:val="00874842"/>
    <w:rsid w:val="00874964"/>
    <w:rsid w:val="00874E11"/>
    <w:rsid w:val="0087503A"/>
    <w:rsid w:val="008750B8"/>
    <w:rsid w:val="00875D23"/>
    <w:rsid w:val="008768A3"/>
    <w:rsid w:val="00876CA7"/>
    <w:rsid w:val="00880B6D"/>
    <w:rsid w:val="0088133E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D4"/>
    <w:rsid w:val="00886259"/>
    <w:rsid w:val="008866BA"/>
    <w:rsid w:val="00886B1D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6A35"/>
    <w:rsid w:val="008971FB"/>
    <w:rsid w:val="00897564"/>
    <w:rsid w:val="00897E08"/>
    <w:rsid w:val="008A1CCA"/>
    <w:rsid w:val="008A1CF2"/>
    <w:rsid w:val="008A2A1E"/>
    <w:rsid w:val="008A2B3F"/>
    <w:rsid w:val="008A3659"/>
    <w:rsid w:val="008A3FE1"/>
    <w:rsid w:val="008A4F39"/>
    <w:rsid w:val="008A6139"/>
    <w:rsid w:val="008A67C8"/>
    <w:rsid w:val="008A6F70"/>
    <w:rsid w:val="008A7DAF"/>
    <w:rsid w:val="008B0DEF"/>
    <w:rsid w:val="008B257D"/>
    <w:rsid w:val="008B28A3"/>
    <w:rsid w:val="008B339E"/>
    <w:rsid w:val="008B3E4C"/>
    <w:rsid w:val="008B5234"/>
    <w:rsid w:val="008B654F"/>
    <w:rsid w:val="008B75B7"/>
    <w:rsid w:val="008B7E93"/>
    <w:rsid w:val="008C0534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C771E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3777"/>
    <w:rsid w:val="008E4B6B"/>
    <w:rsid w:val="008E540F"/>
    <w:rsid w:val="008E56CA"/>
    <w:rsid w:val="008E5E1D"/>
    <w:rsid w:val="008E69ED"/>
    <w:rsid w:val="008E78A7"/>
    <w:rsid w:val="008F1F2A"/>
    <w:rsid w:val="008F2240"/>
    <w:rsid w:val="008F5539"/>
    <w:rsid w:val="008F5974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243"/>
    <w:rsid w:val="00903BA4"/>
    <w:rsid w:val="00904055"/>
    <w:rsid w:val="00904436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16F"/>
    <w:rsid w:val="00917366"/>
    <w:rsid w:val="0091748D"/>
    <w:rsid w:val="00917988"/>
    <w:rsid w:val="00917A22"/>
    <w:rsid w:val="00920521"/>
    <w:rsid w:val="00920FF5"/>
    <w:rsid w:val="00922463"/>
    <w:rsid w:val="00922FAA"/>
    <w:rsid w:val="0092333C"/>
    <w:rsid w:val="00925027"/>
    <w:rsid w:val="00925750"/>
    <w:rsid w:val="0092594A"/>
    <w:rsid w:val="00925A68"/>
    <w:rsid w:val="00925DD9"/>
    <w:rsid w:val="0092713A"/>
    <w:rsid w:val="00927604"/>
    <w:rsid w:val="0092774E"/>
    <w:rsid w:val="009309A9"/>
    <w:rsid w:val="00931024"/>
    <w:rsid w:val="009325D3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0C95"/>
    <w:rsid w:val="0094376D"/>
    <w:rsid w:val="00944490"/>
    <w:rsid w:val="009445F7"/>
    <w:rsid w:val="00944B0C"/>
    <w:rsid w:val="009453DB"/>
    <w:rsid w:val="00945D66"/>
    <w:rsid w:val="009464EF"/>
    <w:rsid w:val="0094666C"/>
    <w:rsid w:val="009470AE"/>
    <w:rsid w:val="00950E39"/>
    <w:rsid w:val="0095145A"/>
    <w:rsid w:val="009551D9"/>
    <w:rsid w:val="009565E4"/>
    <w:rsid w:val="009573A5"/>
    <w:rsid w:val="00957A51"/>
    <w:rsid w:val="00957E1C"/>
    <w:rsid w:val="0096215C"/>
    <w:rsid w:val="00962834"/>
    <w:rsid w:val="00963E32"/>
    <w:rsid w:val="00965B52"/>
    <w:rsid w:val="00967232"/>
    <w:rsid w:val="0096744C"/>
    <w:rsid w:val="00967FBD"/>
    <w:rsid w:val="00970270"/>
    <w:rsid w:val="0097081A"/>
    <w:rsid w:val="00970B2C"/>
    <w:rsid w:val="009710E2"/>
    <w:rsid w:val="00971814"/>
    <w:rsid w:val="009726A9"/>
    <w:rsid w:val="00972B15"/>
    <w:rsid w:val="0097346A"/>
    <w:rsid w:val="00973573"/>
    <w:rsid w:val="0097540F"/>
    <w:rsid w:val="00976006"/>
    <w:rsid w:val="00976257"/>
    <w:rsid w:val="00976A44"/>
    <w:rsid w:val="00980039"/>
    <w:rsid w:val="0098092F"/>
    <w:rsid w:val="00980AFF"/>
    <w:rsid w:val="00980F17"/>
    <w:rsid w:val="00981A60"/>
    <w:rsid w:val="0098313A"/>
    <w:rsid w:val="0098359F"/>
    <w:rsid w:val="00983A32"/>
    <w:rsid w:val="00983A9C"/>
    <w:rsid w:val="00984A4D"/>
    <w:rsid w:val="0098511B"/>
    <w:rsid w:val="00985BBC"/>
    <w:rsid w:val="009866C9"/>
    <w:rsid w:val="00987982"/>
    <w:rsid w:val="00987CF9"/>
    <w:rsid w:val="00990F98"/>
    <w:rsid w:val="00992054"/>
    <w:rsid w:val="00992461"/>
    <w:rsid w:val="00993F33"/>
    <w:rsid w:val="00993F81"/>
    <w:rsid w:val="00994E36"/>
    <w:rsid w:val="009959E6"/>
    <w:rsid w:val="00995D4B"/>
    <w:rsid w:val="00995E9E"/>
    <w:rsid w:val="00996579"/>
    <w:rsid w:val="0099734C"/>
    <w:rsid w:val="009A0FED"/>
    <w:rsid w:val="009A14BF"/>
    <w:rsid w:val="009A281B"/>
    <w:rsid w:val="009A284B"/>
    <w:rsid w:val="009A29CA"/>
    <w:rsid w:val="009A3EC4"/>
    <w:rsid w:val="009A5D3E"/>
    <w:rsid w:val="009A6047"/>
    <w:rsid w:val="009A629F"/>
    <w:rsid w:val="009A7C8A"/>
    <w:rsid w:val="009B0C10"/>
    <w:rsid w:val="009B1470"/>
    <w:rsid w:val="009B157B"/>
    <w:rsid w:val="009B23BF"/>
    <w:rsid w:val="009B3D01"/>
    <w:rsid w:val="009B526B"/>
    <w:rsid w:val="009B5343"/>
    <w:rsid w:val="009B58A4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A7A"/>
    <w:rsid w:val="009C4B2B"/>
    <w:rsid w:val="009C4EB9"/>
    <w:rsid w:val="009C5B80"/>
    <w:rsid w:val="009C69B0"/>
    <w:rsid w:val="009C7FA0"/>
    <w:rsid w:val="009D16C1"/>
    <w:rsid w:val="009D32DA"/>
    <w:rsid w:val="009D333E"/>
    <w:rsid w:val="009D35B7"/>
    <w:rsid w:val="009D37FF"/>
    <w:rsid w:val="009D3FAC"/>
    <w:rsid w:val="009D4566"/>
    <w:rsid w:val="009D4B13"/>
    <w:rsid w:val="009D4FC2"/>
    <w:rsid w:val="009D54D2"/>
    <w:rsid w:val="009D6D8F"/>
    <w:rsid w:val="009D74B8"/>
    <w:rsid w:val="009E09C6"/>
    <w:rsid w:val="009E0BAF"/>
    <w:rsid w:val="009E1641"/>
    <w:rsid w:val="009E2180"/>
    <w:rsid w:val="009E21AE"/>
    <w:rsid w:val="009E21EE"/>
    <w:rsid w:val="009E2351"/>
    <w:rsid w:val="009E26E3"/>
    <w:rsid w:val="009E2D9B"/>
    <w:rsid w:val="009E3052"/>
    <w:rsid w:val="009E37E1"/>
    <w:rsid w:val="009E489B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4E75"/>
    <w:rsid w:val="009F5124"/>
    <w:rsid w:val="009F5548"/>
    <w:rsid w:val="009F6665"/>
    <w:rsid w:val="009F6958"/>
    <w:rsid w:val="00A02550"/>
    <w:rsid w:val="00A02EF9"/>
    <w:rsid w:val="00A043CD"/>
    <w:rsid w:val="00A04729"/>
    <w:rsid w:val="00A0536B"/>
    <w:rsid w:val="00A05AB0"/>
    <w:rsid w:val="00A05D92"/>
    <w:rsid w:val="00A06E42"/>
    <w:rsid w:val="00A077CF"/>
    <w:rsid w:val="00A109AE"/>
    <w:rsid w:val="00A11A61"/>
    <w:rsid w:val="00A11ADD"/>
    <w:rsid w:val="00A11C97"/>
    <w:rsid w:val="00A1297E"/>
    <w:rsid w:val="00A133F0"/>
    <w:rsid w:val="00A14881"/>
    <w:rsid w:val="00A15590"/>
    <w:rsid w:val="00A157B4"/>
    <w:rsid w:val="00A15A01"/>
    <w:rsid w:val="00A16D52"/>
    <w:rsid w:val="00A175C0"/>
    <w:rsid w:val="00A204B8"/>
    <w:rsid w:val="00A2237F"/>
    <w:rsid w:val="00A22B92"/>
    <w:rsid w:val="00A2364A"/>
    <w:rsid w:val="00A23D7A"/>
    <w:rsid w:val="00A24945"/>
    <w:rsid w:val="00A251CA"/>
    <w:rsid w:val="00A25219"/>
    <w:rsid w:val="00A25692"/>
    <w:rsid w:val="00A2608A"/>
    <w:rsid w:val="00A27D6E"/>
    <w:rsid w:val="00A27DC0"/>
    <w:rsid w:val="00A30578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ED9"/>
    <w:rsid w:val="00A34377"/>
    <w:rsid w:val="00A34423"/>
    <w:rsid w:val="00A34547"/>
    <w:rsid w:val="00A34974"/>
    <w:rsid w:val="00A34D89"/>
    <w:rsid w:val="00A352AF"/>
    <w:rsid w:val="00A35EB3"/>
    <w:rsid w:val="00A37B61"/>
    <w:rsid w:val="00A37DC4"/>
    <w:rsid w:val="00A37F89"/>
    <w:rsid w:val="00A4189E"/>
    <w:rsid w:val="00A4199C"/>
    <w:rsid w:val="00A41E83"/>
    <w:rsid w:val="00A42C97"/>
    <w:rsid w:val="00A44823"/>
    <w:rsid w:val="00A45001"/>
    <w:rsid w:val="00A4587D"/>
    <w:rsid w:val="00A460DC"/>
    <w:rsid w:val="00A4652A"/>
    <w:rsid w:val="00A46DCD"/>
    <w:rsid w:val="00A50595"/>
    <w:rsid w:val="00A50636"/>
    <w:rsid w:val="00A50DB8"/>
    <w:rsid w:val="00A51C94"/>
    <w:rsid w:val="00A52CA0"/>
    <w:rsid w:val="00A53475"/>
    <w:rsid w:val="00A53478"/>
    <w:rsid w:val="00A540BD"/>
    <w:rsid w:val="00A54336"/>
    <w:rsid w:val="00A549CF"/>
    <w:rsid w:val="00A54A5C"/>
    <w:rsid w:val="00A555A5"/>
    <w:rsid w:val="00A55BFC"/>
    <w:rsid w:val="00A5618A"/>
    <w:rsid w:val="00A5666A"/>
    <w:rsid w:val="00A572FE"/>
    <w:rsid w:val="00A57BDB"/>
    <w:rsid w:val="00A57D23"/>
    <w:rsid w:val="00A57E5F"/>
    <w:rsid w:val="00A60FC6"/>
    <w:rsid w:val="00A610F2"/>
    <w:rsid w:val="00A61475"/>
    <w:rsid w:val="00A632F1"/>
    <w:rsid w:val="00A634E6"/>
    <w:rsid w:val="00A65388"/>
    <w:rsid w:val="00A6540E"/>
    <w:rsid w:val="00A65B9B"/>
    <w:rsid w:val="00A660B9"/>
    <w:rsid w:val="00A66E6E"/>
    <w:rsid w:val="00A67A05"/>
    <w:rsid w:val="00A702C5"/>
    <w:rsid w:val="00A70421"/>
    <w:rsid w:val="00A708D1"/>
    <w:rsid w:val="00A70C7B"/>
    <w:rsid w:val="00A70FB9"/>
    <w:rsid w:val="00A72985"/>
    <w:rsid w:val="00A729A1"/>
    <w:rsid w:val="00A72CAD"/>
    <w:rsid w:val="00A7310A"/>
    <w:rsid w:val="00A73BDD"/>
    <w:rsid w:val="00A74791"/>
    <w:rsid w:val="00A749F7"/>
    <w:rsid w:val="00A75764"/>
    <w:rsid w:val="00A76F8F"/>
    <w:rsid w:val="00A77284"/>
    <w:rsid w:val="00A77C72"/>
    <w:rsid w:val="00A77DDC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3693"/>
    <w:rsid w:val="00AA3BBB"/>
    <w:rsid w:val="00AA4CAF"/>
    <w:rsid w:val="00AA5030"/>
    <w:rsid w:val="00AA5E0A"/>
    <w:rsid w:val="00AB0306"/>
    <w:rsid w:val="00AB03AD"/>
    <w:rsid w:val="00AB336D"/>
    <w:rsid w:val="00AB3510"/>
    <w:rsid w:val="00AB37B7"/>
    <w:rsid w:val="00AB3B42"/>
    <w:rsid w:val="00AB3BD9"/>
    <w:rsid w:val="00AB45E4"/>
    <w:rsid w:val="00AB589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B0B"/>
    <w:rsid w:val="00AC2DBD"/>
    <w:rsid w:val="00AC381B"/>
    <w:rsid w:val="00AC403F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109"/>
    <w:rsid w:val="00AD337B"/>
    <w:rsid w:val="00AD34CA"/>
    <w:rsid w:val="00AD41C0"/>
    <w:rsid w:val="00AD49A1"/>
    <w:rsid w:val="00AD4CDF"/>
    <w:rsid w:val="00AD5B0A"/>
    <w:rsid w:val="00AD7D0E"/>
    <w:rsid w:val="00AE0050"/>
    <w:rsid w:val="00AE00F2"/>
    <w:rsid w:val="00AE02B9"/>
    <w:rsid w:val="00AE3846"/>
    <w:rsid w:val="00AE3E67"/>
    <w:rsid w:val="00AE45B4"/>
    <w:rsid w:val="00AE4620"/>
    <w:rsid w:val="00AE4D88"/>
    <w:rsid w:val="00AE5406"/>
    <w:rsid w:val="00AE5594"/>
    <w:rsid w:val="00AE5DBC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7220"/>
    <w:rsid w:val="00AF7C28"/>
    <w:rsid w:val="00B02CCA"/>
    <w:rsid w:val="00B02EC3"/>
    <w:rsid w:val="00B04639"/>
    <w:rsid w:val="00B06581"/>
    <w:rsid w:val="00B06884"/>
    <w:rsid w:val="00B0727E"/>
    <w:rsid w:val="00B1063A"/>
    <w:rsid w:val="00B11421"/>
    <w:rsid w:val="00B11524"/>
    <w:rsid w:val="00B124D0"/>
    <w:rsid w:val="00B1276E"/>
    <w:rsid w:val="00B12CFC"/>
    <w:rsid w:val="00B12E45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225E"/>
    <w:rsid w:val="00B228CA"/>
    <w:rsid w:val="00B23304"/>
    <w:rsid w:val="00B2354B"/>
    <w:rsid w:val="00B24968"/>
    <w:rsid w:val="00B253D7"/>
    <w:rsid w:val="00B25C7F"/>
    <w:rsid w:val="00B25E3B"/>
    <w:rsid w:val="00B2676F"/>
    <w:rsid w:val="00B26C44"/>
    <w:rsid w:val="00B274D8"/>
    <w:rsid w:val="00B276DB"/>
    <w:rsid w:val="00B27EE8"/>
    <w:rsid w:val="00B30B04"/>
    <w:rsid w:val="00B30E45"/>
    <w:rsid w:val="00B31269"/>
    <w:rsid w:val="00B32C90"/>
    <w:rsid w:val="00B34F3D"/>
    <w:rsid w:val="00B351BA"/>
    <w:rsid w:val="00B3556B"/>
    <w:rsid w:val="00B35C2D"/>
    <w:rsid w:val="00B36359"/>
    <w:rsid w:val="00B3708C"/>
    <w:rsid w:val="00B40165"/>
    <w:rsid w:val="00B4037C"/>
    <w:rsid w:val="00B407EA"/>
    <w:rsid w:val="00B40A76"/>
    <w:rsid w:val="00B41285"/>
    <w:rsid w:val="00B43B85"/>
    <w:rsid w:val="00B43EC2"/>
    <w:rsid w:val="00B44FF1"/>
    <w:rsid w:val="00B4536B"/>
    <w:rsid w:val="00B4571B"/>
    <w:rsid w:val="00B467DB"/>
    <w:rsid w:val="00B469E1"/>
    <w:rsid w:val="00B47077"/>
    <w:rsid w:val="00B472C4"/>
    <w:rsid w:val="00B4750F"/>
    <w:rsid w:val="00B476E9"/>
    <w:rsid w:val="00B50A53"/>
    <w:rsid w:val="00B518A5"/>
    <w:rsid w:val="00B51A88"/>
    <w:rsid w:val="00B523F0"/>
    <w:rsid w:val="00B541FF"/>
    <w:rsid w:val="00B54652"/>
    <w:rsid w:val="00B55623"/>
    <w:rsid w:val="00B568FB"/>
    <w:rsid w:val="00B6043D"/>
    <w:rsid w:val="00B60902"/>
    <w:rsid w:val="00B619C0"/>
    <w:rsid w:val="00B61B3F"/>
    <w:rsid w:val="00B61D66"/>
    <w:rsid w:val="00B61E65"/>
    <w:rsid w:val="00B63B08"/>
    <w:rsid w:val="00B63CC1"/>
    <w:rsid w:val="00B640B4"/>
    <w:rsid w:val="00B640B7"/>
    <w:rsid w:val="00B6451E"/>
    <w:rsid w:val="00B65C8C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98C"/>
    <w:rsid w:val="00B77BD8"/>
    <w:rsid w:val="00B77D3F"/>
    <w:rsid w:val="00B80422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90C6B"/>
    <w:rsid w:val="00B90EDE"/>
    <w:rsid w:val="00B9141E"/>
    <w:rsid w:val="00B915B5"/>
    <w:rsid w:val="00B917D9"/>
    <w:rsid w:val="00B94821"/>
    <w:rsid w:val="00B94A7C"/>
    <w:rsid w:val="00B94B4F"/>
    <w:rsid w:val="00B979A5"/>
    <w:rsid w:val="00BA1112"/>
    <w:rsid w:val="00BA3112"/>
    <w:rsid w:val="00BA37DC"/>
    <w:rsid w:val="00BA3E3E"/>
    <w:rsid w:val="00BA4C09"/>
    <w:rsid w:val="00BA5137"/>
    <w:rsid w:val="00BA64DE"/>
    <w:rsid w:val="00BA73DC"/>
    <w:rsid w:val="00BA76D5"/>
    <w:rsid w:val="00BA7740"/>
    <w:rsid w:val="00BA79AE"/>
    <w:rsid w:val="00BA7FAF"/>
    <w:rsid w:val="00BB011F"/>
    <w:rsid w:val="00BB0574"/>
    <w:rsid w:val="00BB06F0"/>
    <w:rsid w:val="00BB0A9C"/>
    <w:rsid w:val="00BB152E"/>
    <w:rsid w:val="00BB15FE"/>
    <w:rsid w:val="00BB1B1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5F0E"/>
    <w:rsid w:val="00BC7CF1"/>
    <w:rsid w:val="00BD043B"/>
    <w:rsid w:val="00BD1674"/>
    <w:rsid w:val="00BD1D8D"/>
    <w:rsid w:val="00BD26D7"/>
    <w:rsid w:val="00BD4012"/>
    <w:rsid w:val="00BD508C"/>
    <w:rsid w:val="00BD5658"/>
    <w:rsid w:val="00BD5A0A"/>
    <w:rsid w:val="00BD5A7A"/>
    <w:rsid w:val="00BD5B0E"/>
    <w:rsid w:val="00BD5EAD"/>
    <w:rsid w:val="00BD61B7"/>
    <w:rsid w:val="00BD6352"/>
    <w:rsid w:val="00BE1210"/>
    <w:rsid w:val="00BE1287"/>
    <w:rsid w:val="00BE151D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4F1B"/>
    <w:rsid w:val="00BE6057"/>
    <w:rsid w:val="00BE6EE0"/>
    <w:rsid w:val="00BF01C3"/>
    <w:rsid w:val="00BF0656"/>
    <w:rsid w:val="00BF0736"/>
    <w:rsid w:val="00BF07DB"/>
    <w:rsid w:val="00BF1237"/>
    <w:rsid w:val="00BF1B7E"/>
    <w:rsid w:val="00BF1E80"/>
    <w:rsid w:val="00BF231C"/>
    <w:rsid w:val="00BF262C"/>
    <w:rsid w:val="00BF323B"/>
    <w:rsid w:val="00BF3404"/>
    <w:rsid w:val="00BF4AAF"/>
    <w:rsid w:val="00BF54A3"/>
    <w:rsid w:val="00BF5745"/>
    <w:rsid w:val="00BF6074"/>
    <w:rsid w:val="00BF7890"/>
    <w:rsid w:val="00BF7A50"/>
    <w:rsid w:val="00C022E4"/>
    <w:rsid w:val="00C027DD"/>
    <w:rsid w:val="00C02BFD"/>
    <w:rsid w:val="00C0336F"/>
    <w:rsid w:val="00C03B39"/>
    <w:rsid w:val="00C0506A"/>
    <w:rsid w:val="00C0617F"/>
    <w:rsid w:val="00C07071"/>
    <w:rsid w:val="00C07DC4"/>
    <w:rsid w:val="00C07DDC"/>
    <w:rsid w:val="00C10505"/>
    <w:rsid w:val="00C108FF"/>
    <w:rsid w:val="00C10EC6"/>
    <w:rsid w:val="00C111E4"/>
    <w:rsid w:val="00C11A6C"/>
    <w:rsid w:val="00C11AD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204DE"/>
    <w:rsid w:val="00C20D17"/>
    <w:rsid w:val="00C21A80"/>
    <w:rsid w:val="00C22647"/>
    <w:rsid w:val="00C2273A"/>
    <w:rsid w:val="00C2283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11ED"/>
    <w:rsid w:val="00C32B0C"/>
    <w:rsid w:val="00C33154"/>
    <w:rsid w:val="00C3340C"/>
    <w:rsid w:val="00C336F0"/>
    <w:rsid w:val="00C33B26"/>
    <w:rsid w:val="00C33FB4"/>
    <w:rsid w:val="00C3455C"/>
    <w:rsid w:val="00C34A25"/>
    <w:rsid w:val="00C35CA2"/>
    <w:rsid w:val="00C36027"/>
    <w:rsid w:val="00C36A45"/>
    <w:rsid w:val="00C36A93"/>
    <w:rsid w:val="00C36ADF"/>
    <w:rsid w:val="00C37133"/>
    <w:rsid w:val="00C4059C"/>
    <w:rsid w:val="00C407CE"/>
    <w:rsid w:val="00C41131"/>
    <w:rsid w:val="00C417D4"/>
    <w:rsid w:val="00C44238"/>
    <w:rsid w:val="00C443D8"/>
    <w:rsid w:val="00C450A8"/>
    <w:rsid w:val="00C45374"/>
    <w:rsid w:val="00C45760"/>
    <w:rsid w:val="00C457BF"/>
    <w:rsid w:val="00C466D1"/>
    <w:rsid w:val="00C4747A"/>
    <w:rsid w:val="00C500C0"/>
    <w:rsid w:val="00C503A1"/>
    <w:rsid w:val="00C5054C"/>
    <w:rsid w:val="00C511E7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94E"/>
    <w:rsid w:val="00C62A33"/>
    <w:rsid w:val="00C62D9F"/>
    <w:rsid w:val="00C6328D"/>
    <w:rsid w:val="00C63904"/>
    <w:rsid w:val="00C6464E"/>
    <w:rsid w:val="00C64B4D"/>
    <w:rsid w:val="00C64DE9"/>
    <w:rsid w:val="00C64E94"/>
    <w:rsid w:val="00C65111"/>
    <w:rsid w:val="00C65F4C"/>
    <w:rsid w:val="00C6792E"/>
    <w:rsid w:val="00C67C91"/>
    <w:rsid w:val="00C7096E"/>
    <w:rsid w:val="00C71BC2"/>
    <w:rsid w:val="00C71D61"/>
    <w:rsid w:val="00C71E15"/>
    <w:rsid w:val="00C7235B"/>
    <w:rsid w:val="00C7288D"/>
    <w:rsid w:val="00C73CD4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A16"/>
    <w:rsid w:val="00C81B1F"/>
    <w:rsid w:val="00C835EF"/>
    <w:rsid w:val="00C84BC2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7C"/>
    <w:rsid w:val="00CA36E6"/>
    <w:rsid w:val="00CA44E9"/>
    <w:rsid w:val="00CA4748"/>
    <w:rsid w:val="00CA4931"/>
    <w:rsid w:val="00CA60F2"/>
    <w:rsid w:val="00CA6125"/>
    <w:rsid w:val="00CA618C"/>
    <w:rsid w:val="00CA62D4"/>
    <w:rsid w:val="00CA642A"/>
    <w:rsid w:val="00CA7261"/>
    <w:rsid w:val="00CA7472"/>
    <w:rsid w:val="00CA7CD3"/>
    <w:rsid w:val="00CB045F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C0723"/>
    <w:rsid w:val="00CC075B"/>
    <w:rsid w:val="00CC0F78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279E"/>
    <w:rsid w:val="00CD2BC7"/>
    <w:rsid w:val="00CD3BF0"/>
    <w:rsid w:val="00CD3CF8"/>
    <w:rsid w:val="00CD47F3"/>
    <w:rsid w:val="00CD4C4E"/>
    <w:rsid w:val="00CD5155"/>
    <w:rsid w:val="00CD5A42"/>
    <w:rsid w:val="00CD5B14"/>
    <w:rsid w:val="00CD618B"/>
    <w:rsid w:val="00CD71DF"/>
    <w:rsid w:val="00CD7F46"/>
    <w:rsid w:val="00CE04EC"/>
    <w:rsid w:val="00CE081F"/>
    <w:rsid w:val="00CE09D6"/>
    <w:rsid w:val="00CE0ADE"/>
    <w:rsid w:val="00CE170E"/>
    <w:rsid w:val="00CE1D1A"/>
    <w:rsid w:val="00CE2403"/>
    <w:rsid w:val="00CE2D57"/>
    <w:rsid w:val="00CE4652"/>
    <w:rsid w:val="00CE6DFD"/>
    <w:rsid w:val="00CE6EE7"/>
    <w:rsid w:val="00CE7F1F"/>
    <w:rsid w:val="00CF0781"/>
    <w:rsid w:val="00CF0D7C"/>
    <w:rsid w:val="00CF0E69"/>
    <w:rsid w:val="00CF1A61"/>
    <w:rsid w:val="00CF1AE0"/>
    <w:rsid w:val="00CF1D00"/>
    <w:rsid w:val="00CF2344"/>
    <w:rsid w:val="00CF2776"/>
    <w:rsid w:val="00CF2D1A"/>
    <w:rsid w:val="00CF2E73"/>
    <w:rsid w:val="00CF393A"/>
    <w:rsid w:val="00CF3BA2"/>
    <w:rsid w:val="00CF4872"/>
    <w:rsid w:val="00CF4A27"/>
    <w:rsid w:val="00CF4B3C"/>
    <w:rsid w:val="00CF4F8D"/>
    <w:rsid w:val="00CF50D4"/>
    <w:rsid w:val="00CF541B"/>
    <w:rsid w:val="00CF5BDE"/>
    <w:rsid w:val="00CF5DD7"/>
    <w:rsid w:val="00CF5E7E"/>
    <w:rsid w:val="00CF660E"/>
    <w:rsid w:val="00CF6D31"/>
    <w:rsid w:val="00CF773E"/>
    <w:rsid w:val="00D0092D"/>
    <w:rsid w:val="00D01111"/>
    <w:rsid w:val="00D014E4"/>
    <w:rsid w:val="00D01821"/>
    <w:rsid w:val="00D01BE0"/>
    <w:rsid w:val="00D02B35"/>
    <w:rsid w:val="00D0354A"/>
    <w:rsid w:val="00D04769"/>
    <w:rsid w:val="00D0519C"/>
    <w:rsid w:val="00D051D6"/>
    <w:rsid w:val="00D05497"/>
    <w:rsid w:val="00D057EC"/>
    <w:rsid w:val="00D05859"/>
    <w:rsid w:val="00D0626E"/>
    <w:rsid w:val="00D07341"/>
    <w:rsid w:val="00D07B0C"/>
    <w:rsid w:val="00D119CC"/>
    <w:rsid w:val="00D11FFC"/>
    <w:rsid w:val="00D121F7"/>
    <w:rsid w:val="00D127E1"/>
    <w:rsid w:val="00D13207"/>
    <w:rsid w:val="00D13FFB"/>
    <w:rsid w:val="00D14DBA"/>
    <w:rsid w:val="00D1607B"/>
    <w:rsid w:val="00D201B4"/>
    <w:rsid w:val="00D20907"/>
    <w:rsid w:val="00D22DD4"/>
    <w:rsid w:val="00D23231"/>
    <w:rsid w:val="00D247A2"/>
    <w:rsid w:val="00D24E1C"/>
    <w:rsid w:val="00D2547E"/>
    <w:rsid w:val="00D25816"/>
    <w:rsid w:val="00D2695E"/>
    <w:rsid w:val="00D26DE4"/>
    <w:rsid w:val="00D307E8"/>
    <w:rsid w:val="00D30E0B"/>
    <w:rsid w:val="00D329DD"/>
    <w:rsid w:val="00D32B90"/>
    <w:rsid w:val="00D33EDE"/>
    <w:rsid w:val="00D34A2E"/>
    <w:rsid w:val="00D374E2"/>
    <w:rsid w:val="00D3786D"/>
    <w:rsid w:val="00D40032"/>
    <w:rsid w:val="00D42021"/>
    <w:rsid w:val="00D420E4"/>
    <w:rsid w:val="00D43397"/>
    <w:rsid w:val="00D43E90"/>
    <w:rsid w:val="00D455A4"/>
    <w:rsid w:val="00D47646"/>
    <w:rsid w:val="00D47DE5"/>
    <w:rsid w:val="00D50AE7"/>
    <w:rsid w:val="00D51B01"/>
    <w:rsid w:val="00D53767"/>
    <w:rsid w:val="00D53912"/>
    <w:rsid w:val="00D53E47"/>
    <w:rsid w:val="00D54688"/>
    <w:rsid w:val="00D5524C"/>
    <w:rsid w:val="00D554CF"/>
    <w:rsid w:val="00D55AB0"/>
    <w:rsid w:val="00D55B0B"/>
    <w:rsid w:val="00D5688F"/>
    <w:rsid w:val="00D56DE0"/>
    <w:rsid w:val="00D56F4B"/>
    <w:rsid w:val="00D57A2C"/>
    <w:rsid w:val="00D57AE5"/>
    <w:rsid w:val="00D60B51"/>
    <w:rsid w:val="00D61E9A"/>
    <w:rsid w:val="00D6202F"/>
    <w:rsid w:val="00D62C66"/>
    <w:rsid w:val="00D62FA0"/>
    <w:rsid w:val="00D64358"/>
    <w:rsid w:val="00D64426"/>
    <w:rsid w:val="00D646D9"/>
    <w:rsid w:val="00D64F23"/>
    <w:rsid w:val="00D6539E"/>
    <w:rsid w:val="00D65843"/>
    <w:rsid w:val="00D658AB"/>
    <w:rsid w:val="00D66754"/>
    <w:rsid w:val="00D6729D"/>
    <w:rsid w:val="00D67F2C"/>
    <w:rsid w:val="00D70815"/>
    <w:rsid w:val="00D70835"/>
    <w:rsid w:val="00D71521"/>
    <w:rsid w:val="00D720CC"/>
    <w:rsid w:val="00D73485"/>
    <w:rsid w:val="00D7394B"/>
    <w:rsid w:val="00D739C1"/>
    <w:rsid w:val="00D73A01"/>
    <w:rsid w:val="00D74718"/>
    <w:rsid w:val="00D747BE"/>
    <w:rsid w:val="00D75886"/>
    <w:rsid w:val="00D762B0"/>
    <w:rsid w:val="00D7682C"/>
    <w:rsid w:val="00D76B8D"/>
    <w:rsid w:val="00D76D19"/>
    <w:rsid w:val="00D803FC"/>
    <w:rsid w:val="00D8128A"/>
    <w:rsid w:val="00D8281F"/>
    <w:rsid w:val="00D83897"/>
    <w:rsid w:val="00D83D1B"/>
    <w:rsid w:val="00D84482"/>
    <w:rsid w:val="00D84624"/>
    <w:rsid w:val="00D85B0C"/>
    <w:rsid w:val="00D879B0"/>
    <w:rsid w:val="00D907E2"/>
    <w:rsid w:val="00D90967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4B88"/>
    <w:rsid w:val="00DA627A"/>
    <w:rsid w:val="00DA6792"/>
    <w:rsid w:val="00DA6DE3"/>
    <w:rsid w:val="00DA7117"/>
    <w:rsid w:val="00DA732A"/>
    <w:rsid w:val="00DB061E"/>
    <w:rsid w:val="00DB0DF7"/>
    <w:rsid w:val="00DB2117"/>
    <w:rsid w:val="00DB327B"/>
    <w:rsid w:val="00DB3311"/>
    <w:rsid w:val="00DB41CE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F80"/>
    <w:rsid w:val="00DC50B8"/>
    <w:rsid w:val="00DC58DF"/>
    <w:rsid w:val="00DC5AD4"/>
    <w:rsid w:val="00DC6627"/>
    <w:rsid w:val="00DC7A15"/>
    <w:rsid w:val="00DC7E29"/>
    <w:rsid w:val="00DD0A43"/>
    <w:rsid w:val="00DD0DF2"/>
    <w:rsid w:val="00DD1F2A"/>
    <w:rsid w:val="00DD21E7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5EEC"/>
    <w:rsid w:val="00DE61DA"/>
    <w:rsid w:val="00DE706D"/>
    <w:rsid w:val="00DE71AB"/>
    <w:rsid w:val="00DE76E6"/>
    <w:rsid w:val="00DE76FD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AC9"/>
    <w:rsid w:val="00DF4D5C"/>
    <w:rsid w:val="00DF5086"/>
    <w:rsid w:val="00DF5B5C"/>
    <w:rsid w:val="00DF5D58"/>
    <w:rsid w:val="00DF694F"/>
    <w:rsid w:val="00DF7939"/>
    <w:rsid w:val="00DF7E21"/>
    <w:rsid w:val="00E00C71"/>
    <w:rsid w:val="00E00DAC"/>
    <w:rsid w:val="00E01249"/>
    <w:rsid w:val="00E01EC1"/>
    <w:rsid w:val="00E02331"/>
    <w:rsid w:val="00E03C7A"/>
    <w:rsid w:val="00E03F77"/>
    <w:rsid w:val="00E059A1"/>
    <w:rsid w:val="00E05C5E"/>
    <w:rsid w:val="00E05F9C"/>
    <w:rsid w:val="00E065E7"/>
    <w:rsid w:val="00E0662D"/>
    <w:rsid w:val="00E06782"/>
    <w:rsid w:val="00E06A49"/>
    <w:rsid w:val="00E06B84"/>
    <w:rsid w:val="00E101DE"/>
    <w:rsid w:val="00E11496"/>
    <w:rsid w:val="00E129A5"/>
    <w:rsid w:val="00E12CFA"/>
    <w:rsid w:val="00E13ADA"/>
    <w:rsid w:val="00E15DEA"/>
    <w:rsid w:val="00E17E5B"/>
    <w:rsid w:val="00E202F1"/>
    <w:rsid w:val="00E20AC7"/>
    <w:rsid w:val="00E213EF"/>
    <w:rsid w:val="00E21AF4"/>
    <w:rsid w:val="00E2218F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28B4"/>
    <w:rsid w:val="00E334F9"/>
    <w:rsid w:val="00E348A0"/>
    <w:rsid w:val="00E34BEA"/>
    <w:rsid w:val="00E352FE"/>
    <w:rsid w:val="00E35345"/>
    <w:rsid w:val="00E35441"/>
    <w:rsid w:val="00E3682B"/>
    <w:rsid w:val="00E36927"/>
    <w:rsid w:val="00E37C4E"/>
    <w:rsid w:val="00E37DE0"/>
    <w:rsid w:val="00E37E44"/>
    <w:rsid w:val="00E40809"/>
    <w:rsid w:val="00E424D9"/>
    <w:rsid w:val="00E42A47"/>
    <w:rsid w:val="00E433A6"/>
    <w:rsid w:val="00E4435C"/>
    <w:rsid w:val="00E45CA8"/>
    <w:rsid w:val="00E45EFD"/>
    <w:rsid w:val="00E464FF"/>
    <w:rsid w:val="00E47826"/>
    <w:rsid w:val="00E50037"/>
    <w:rsid w:val="00E51012"/>
    <w:rsid w:val="00E511F8"/>
    <w:rsid w:val="00E52938"/>
    <w:rsid w:val="00E52A0E"/>
    <w:rsid w:val="00E52C67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42A"/>
    <w:rsid w:val="00E7091A"/>
    <w:rsid w:val="00E70A33"/>
    <w:rsid w:val="00E70A90"/>
    <w:rsid w:val="00E7102B"/>
    <w:rsid w:val="00E721DD"/>
    <w:rsid w:val="00E732F8"/>
    <w:rsid w:val="00E733C0"/>
    <w:rsid w:val="00E73D80"/>
    <w:rsid w:val="00E7481C"/>
    <w:rsid w:val="00E74C42"/>
    <w:rsid w:val="00E778BF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89D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B7815"/>
    <w:rsid w:val="00EC15DA"/>
    <w:rsid w:val="00EC2D29"/>
    <w:rsid w:val="00EC41CA"/>
    <w:rsid w:val="00EC4CB4"/>
    <w:rsid w:val="00EC5E21"/>
    <w:rsid w:val="00EC7954"/>
    <w:rsid w:val="00ED0E8D"/>
    <w:rsid w:val="00ED1343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048B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89F"/>
    <w:rsid w:val="00EF3BDC"/>
    <w:rsid w:val="00EF4144"/>
    <w:rsid w:val="00EF48A1"/>
    <w:rsid w:val="00EF4C0C"/>
    <w:rsid w:val="00EF4C19"/>
    <w:rsid w:val="00EF4EE1"/>
    <w:rsid w:val="00EF4FBE"/>
    <w:rsid w:val="00EF50AB"/>
    <w:rsid w:val="00EF619B"/>
    <w:rsid w:val="00EF64C6"/>
    <w:rsid w:val="00EF6DA8"/>
    <w:rsid w:val="00EF7FE9"/>
    <w:rsid w:val="00F00CA1"/>
    <w:rsid w:val="00F019AE"/>
    <w:rsid w:val="00F01DBA"/>
    <w:rsid w:val="00F02077"/>
    <w:rsid w:val="00F02F20"/>
    <w:rsid w:val="00F03F93"/>
    <w:rsid w:val="00F04A06"/>
    <w:rsid w:val="00F077DA"/>
    <w:rsid w:val="00F077FA"/>
    <w:rsid w:val="00F07A35"/>
    <w:rsid w:val="00F07D76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693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24"/>
    <w:rsid w:val="00F30AD6"/>
    <w:rsid w:val="00F317FB"/>
    <w:rsid w:val="00F31838"/>
    <w:rsid w:val="00F3185E"/>
    <w:rsid w:val="00F32224"/>
    <w:rsid w:val="00F32377"/>
    <w:rsid w:val="00F33BFA"/>
    <w:rsid w:val="00F34505"/>
    <w:rsid w:val="00F34D58"/>
    <w:rsid w:val="00F351E6"/>
    <w:rsid w:val="00F36271"/>
    <w:rsid w:val="00F3658B"/>
    <w:rsid w:val="00F373F3"/>
    <w:rsid w:val="00F37647"/>
    <w:rsid w:val="00F40D9A"/>
    <w:rsid w:val="00F40EDD"/>
    <w:rsid w:val="00F42374"/>
    <w:rsid w:val="00F42B70"/>
    <w:rsid w:val="00F42BB9"/>
    <w:rsid w:val="00F42CCC"/>
    <w:rsid w:val="00F43860"/>
    <w:rsid w:val="00F44913"/>
    <w:rsid w:val="00F4507B"/>
    <w:rsid w:val="00F45341"/>
    <w:rsid w:val="00F46088"/>
    <w:rsid w:val="00F4644C"/>
    <w:rsid w:val="00F46B51"/>
    <w:rsid w:val="00F500D5"/>
    <w:rsid w:val="00F504C5"/>
    <w:rsid w:val="00F50710"/>
    <w:rsid w:val="00F50937"/>
    <w:rsid w:val="00F51A30"/>
    <w:rsid w:val="00F52343"/>
    <w:rsid w:val="00F528E3"/>
    <w:rsid w:val="00F532DF"/>
    <w:rsid w:val="00F534F7"/>
    <w:rsid w:val="00F53F67"/>
    <w:rsid w:val="00F54568"/>
    <w:rsid w:val="00F55FF4"/>
    <w:rsid w:val="00F5768E"/>
    <w:rsid w:val="00F57DE1"/>
    <w:rsid w:val="00F60291"/>
    <w:rsid w:val="00F60469"/>
    <w:rsid w:val="00F60A2C"/>
    <w:rsid w:val="00F60ADB"/>
    <w:rsid w:val="00F60E0F"/>
    <w:rsid w:val="00F61444"/>
    <w:rsid w:val="00F62729"/>
    <w:rsid w:val="00F62D19"/>
    <w:rsid w:val="00F63B37"/>
    <w:rsid w:val="00F6447A"/>
    <w:rsid w:val="00F64EE7"/>
    <w:rsid w:val="00F653F2"/>
    <w:rsid w:val="00F6681D"/>
    <w:rsid w:val="00F66ED9"/>
    <w:rsid w:val="00F709AE"/>
    <w:rsid w:val="00F70E1B"/>
    <w:rsid w:val="00F72F9A"/>
    <w:rsid w:val="00F730BA"/>
    <w:rsid w:val="00F7320B"/>
    <w:rsid w:val="00F735FD"/>
    <w:rsid w:val="00F74711"/>
    <w:rsid w:val="00F74822"/>
    <w:rsid w:val="00F7538D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43D8"/>
    <w:rsid w:val="00F85240"/>
    <w:rsid w:val="00F8556F"/>
    <w:rsid w:val="00F86F38"/>
    <w:rsid w:val="00F87F8F"/>
    <w:rsid w:val="00F90C58"/>
    <w:rsid w:val="00F91B10"/>
    <w:rsid w:val="00F91BF2"/>
    <w:rsid w:val="00F92156"/>
    <w:rsid w:val="00F92855"/>
    <w:rsid w:val="00F9361A"/>
    <w:rsid w:val="00F93F7C"/>
    <w:rsid w:val="00F94BB6"/>
    <w:rsid w:val="00F94EB5"/>
    <w:rsid w:val="00F9506A"/>
    <w:rsid w:val="00F95780"/>
    <w:rsid w:val="00F95F23"/>
    <w:rsid w:val="00FA035C"/>
    <w:rsid w:val="00FA1E30"/>
    <w:rsid w:val="00FA3036"/>
    <w:rsid w:val="00FA3CA4"/>
    <w:rsid w:val="00FA6169"/>
    <w:rsid w:val="00FA6367"/>
    <w:rsid w:val="00FA66B1"/>
    <w:rsid w:val="00FB01EB"/>
    <w:rsid w:val="00FB2361"/>
    <w:rsid w:val="00FB3371"/>
    <w:rsid w:val="00FB34FC"/>
    <w:rsid w:val="00FB4CBC"/>
    <w:rsid w:val="00FB6DD6"/>
    <w:rsid w:val="00FB7B21"/>
    <w:rsid w:val="00FC1914"/>
    <w:rsid w:val="00FC1CFC"/>
    <w:rsid w:val="00FC2B9F"/>
    <w:rsid w:val="00FC2F23"/>
    <w:rsid w:val="00FC3542"/>
    <w:rsid w:val="00FC3CF8"/>
    <w:rsid w:val="00FC413D"/>
    <w:rsid w:val="00FC6894"/>
    <w:rsid w:val="00FC6A53"/>
    <w:rsid w:val="00FC6CAA"/>
    <w:rsid w:val="00FC74BB"/>
    <w:rsid w:val="00FC758B"/>
    <w:rsid w:val="00FC7BFF"/>
    <w:rsid w:val="00FD00EF"/>
    <w:rsid w:val="00FD0AAB"/>
    <w:rsid w:val="00FD117C"/>
    <w:rsid w:val="00FD1CCC"/>
    <w:rsid w:val="00FD2EB1"/>
    <w:rsid w:val="00FD2EBB"/>
    <w:rsid w:val="00FD3155"/>
    <w:rsid w:val="00FD3FB3"/>
    <w:rsid w:val="00FD3FC0"/>
    <w:rsid w:val="00FD4167"/>
    <w:rsid w:val="00FD4761"/>
    <w:rsid w:val="00FD5926"/>
    <w:rsid w:val="00FD664E"/>
    <w:rsid w:val="00FD66A0"/>
    <w:rsid w:val="00FE020D"/>
    <w:rsid w:val="00FE0238"/>
    <w:rsid w:val="00FE1989"/>
    <w:rsid w:val="00FE1E15"/>
    <w:rsid w:val="00FE2082"/>
    <w:rsid w:val="00FE208F"/>
    <w:rsid w:val="00FE2729"/>
    <w:rsid w:val="00FE27DA"/>
    <w:rsid w:val="00FE2B0F"/>
    <w:rsid w:val="00FE43C3"/>
    <w:rsid w:val="00FE6956"/>
    <w:rsid w:val="00FE6B20"/>
    <w:rsid w:val="00FE6E7F"/>
    <w:rsid w:val="00FE724C"/>
    <w:rsid w:val="00FF01A2"/>
    <w:rsid w:val="00FF1F28"/>
    <w:rsid w:val="00FF27BD"/>
    <w:rsid w:val="00FF3950"/>
    <w:rsid w:val="00FF4649"/>
    <w:rsid w:val="00FF4850"/>
    <w:rsid w:val="00FF595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D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180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22</cp:revision>
  <cp:lastPrinted>2021-01-25T03:17:00Z</cp:lastPrinted>
  <dcterms:created xsi:type="dcterms:W3CDTF">2018-05-14T03:32:00Z</dcterms:created>
  <dcterms:modified xsi:type="dcterms:W3CDTF">2021-01-26T07:38:00Z</dcterms:modified>
</cp:coreProperties>
</file>