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1" w:type="dxa"/>
        <w:jc w:val="center"/>
        <w:tblLook w:val="04A0" w:firstRow="1" w:lastRow="0" w:firstColumn="1" w:lastColumn="0" w:noHBand="0" w:noVBand="1"/>
      </w:tblPr>
      <w:tblGrid>
        <w:gridCol w:w="4015"/>
        <w:gridCol w:w="5676"/>
      </w:tblGrid>
      <w:tr w:rsidR="003D3F78" w:rsidRPr="00BF0D35" w14:paraId="6E9F79BB" w14:textId="77777777" w:rsidTr="00EE7229">
        <w:trPr>
          <w:trHeight w:val="1078"/>
          <w:jc w:val="center"/>
        </w:trPr>
        <w:tc>
          <w:tcPr>
            <w:tcW w:w="4015" w:type="dxa"/>
            <w:shd w:val="clear" w:color="auto" w:fill="auto"/>
          </w:tcPr>
          <w:p w14:paraId="00731C1A" w14:textId="77777777" w:rsidR="003D3F78" w:rsidRPr="004777BD" w:rsidRDefault="003D3F78" w:rsidP="003D3F78">
            <w:pPr>
              <w:spacing w:after="0" w:line="32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4777BD">
              <w:rPr>
                <w:rFonts w:cs="Times New Roman"/>
                <w:sz w:val="26"/>
                <w:szCs w:val="26"/>
              </w:rPr>
              <w:t>SỞ Y TẾ NGHỆ AN</w:t>
            </w:r>
          </w:p>
          <w:p w14:paraId="5B09C658" w14:textId="4EE5A484" w:rsidR="003D3F78" w:rsidRDefault="003D3F78" w:rsidP="003D3F78">
            <w:pPr>
              <w:spacing w:after="0" w:line="320" w:lineRule="exac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A826F" wp14:editId="696E7E06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186690</wp:posOffset>
                      </wp:positionV>
                      <wp:extent cx="1257300" cy="0"/>
                      <wp:effectExtent l="9525" t="5080" r="952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944E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4.7pt" to="144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"/>
                  </w:pict>
                </mc:Fallback>
              </mc:AlternateContent>
            </w:r>
            <w:r w:rsidRPr="004777BD">
              <w:rPr>
                <w:rFonts w:cs="Times New Roman"/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14:paraId="210B00F4" w14:textId="77777777" w:rsidR="003D3F78" w:rsidRPr="00425BFB" w:rsidRDefault="003D3F78" w:rsidP="00EE7229">
            <w:pPr>
              <w:spacing w:line="264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6" w:type="dxa"/>
            <w:shd w:val="clear" w:color="auto" w:fill="auto"/>
          </w:tcPr>
          <w:p w14:paraId="3E304D8F" w14:textId="77777777" w:rsidR="003D3F78" w:rsidRPr="00551B35" w:rsidRDefault="003D3F78" w:rsidP="003D3F78">
            <w:pPr>
              <w:spacing w:line="320" w:lineRule="exact"/>
              <w:jc w:val="center"/>
              <w:rPr>
                <w:rFonts w:cs="Times New Roman"/>
                <w:b/>
                <w:bCs/>
                <w:sz w:val="26"/>
              </w:rPr>
            </w:pPr>
            <w:r w:rsidRPr="00551B35">
              <w:rPr>
                <w:rFonts w:cs="Times New Roman"/>
                <w:b/>
                <w:bCs/>
                <w:sz w:val="26"/>
              </w:rPr>
              <w:t>CỘNG HOÀ XÃ HỘI CHỦ NGHĨA VIỆT NAM</w:t>
            </w:r>
          </w:p>
          <w:p w14:paraId="5E1C3446" w14:textId="721AF50F" w:rsidR="003D3F78" w:rsidRPr="00551B35" w:rsidRDefault="003D3F78" w:rsidP="003D3F78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551B35">
              <w:rPr>
                <w:rFonts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ADAA8" wp14:editId="3EC6F7B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217170</wp:posOffset>
                      </wp:positionV>
                      <wp:extent cx="2085975" cy="0"/>
                      <wp:effectExtent l="8255" t="13335" r="1079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A45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pt;margin-top:17.1pt;width:1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"/>
                  </w:pict>
                </mc:Fallback>
              </mc:AlternateContent>
            </w:r>
            <w:r>
              <w:rPr>
                <w:rFonts w:cs="Times New Roman"/>
                <w:b/>
                <w:bCs/>
              </w:rPr>
              <w:t xml:space="preserve">  </w:t>
            </w:r>
            <w:r w:rsidRPr="00551B35">
              <w:rPr>
                <w:rFonts w:cs="Times New Roman"/>
                <w:b/>
                <w:bCs/>
              </w:rPr>
              <w:t>Độc lập - Tự do - Hạnh phúc</w:t>
            </w:r>
          </w:p>
          <w:p w14:paraId="7B0E4CA6" w14:textId="77777777" w:rsidR="003D3F78" w:rsidRPr="00425BFB" w:rsidRDefault="003D3F78" w:rsidP="00EE7229">
            <w:pPr>
              <w:tabs>
                <w:tab w:val="left" w:pos="615"/>
              </w:tabs>
              <w:spacing w:before="120" w:line="264" w:lineRule="auto"/>
              <w:rPr>
                <w:rFonts w:cs="Times New Roman"/>
                <w:i/>
              </w:rPr>
            </w:pPr>
            <w:r>
              <w:rPr>
                <w:rFonts w:cs="Times New Roman"/>
              </w:rPr>
              <w:tab/>
            </w:r>
          </w:p>
        </w:tc>
      </w:tr>
    </w:tbl>
    <w:p w14:paraId="770DFDD5" w14:textId="4F2DF911" w:rsidR="003D3F78" w:rsidRDefault="003D3F78" w:rsidP="003D3F78">
      <w:pPr>
        <w:spacing w:after="0" w:line="320" w:lineRule="exact"/>
        <w:jc w:val="center"/>
        <w:rPr>
          <w:rFonts w:cs="Times New Roman"/>
          <w:b/>
          <w:bCs/>
        </w:rPr>
      </w:pPr>
      <w:r w:rsidRPr="003D3F78">
        <w:rPr>
          <w:rFonts w:cs="Times New Roman"/>
          <w:b/>
          <w:bCs/>
        </w:rPr>
        <w:t>ĐĂ</w:t>
      </w:r>
      <w:r>
        <w:rPr>
          <w:rFonts w:cs="Times New Roman"/>
          <w:b/>
          <w:bCs/>
        </w:rPr>
        <w:t>NG K</w:t>
      </w:r>
      <w:r w:rsidRPr="003D3F78">
        <w:rPr>
          <w:rFonts w:cs="Times New Roman"/>
          <w:b/>
          <w:bCs/>
        </w:rPr>
        <w:t>Ý</w:t>
      </w:r>
      <w:r>
        <w:rPr>
          <w:rFonts w:cs="Times New Roman"/>
          <w:b/>
          <w:bCs/>
        </w:rPr>
        <w:t xml:space="preserve"> </w:t>
      </w:r>
    </w:p>
    <w:p w14:paraId="6ECFBACE" w14:textId="76F769AF" w:rsidR="003D3F78" w:rsidRPr="008A3AE6" w:rsidRDefault="003D3F78" w:rsidP="003D3F78">
      <w:pPr>
        <w:spacing w:after="0" w:line="320" w:lineRule="exac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Tham gia</w:t>
      </w:r>
      <w:r w:rsidRPr="00704030">
        <w:rPr>
          <w:rFonts w:cs="Times New Roman"/>
          <w:b/>
          <w:bCs/>
        </w:rPr>
        <w:t xml:space="preserve"> thi </w:t>
      </w:r>
      <w:r>
        <w:rPr>
          <w:rFonts w:cs="Times New Roman"/>
          <w:b/>
          <w:bCs/>
        </w:rPr>
        <w:t>đấu gi</w:t>
      </w:r>
      <w:r w:rsidRPr="003D3F78">
        <w:rPr>
          <w:rFonts w:cs="Times New Roman"/>
          <w:b/>
          <w:bCs/>
        </w:rPr>
        <w:t>ải</w:t>
      </w:r>
      <w:r>
        <w:rPr>
          <w:rFonts w:cs="Times New Roman"/>
          <w:b/>
          <w:bCs/>
        </w:rPr>
        <w:t xml:space="preserve"> b</w:t>
      </w:r>
      <w:r w:rsidRPr="003D3F78">
        <w:rPr>
          <w:rFonts w:cs="Times New Roman"/>
          <w:b/>
          <w:bCs/>
        </w:rPr>
        <w:t>óng</w:t>
      </w:r>
      <w:r>
        <w:rPr>
          <w:rFonts w:cs="Times New Roman"/>
          <w:b/>
          <w:bCs/>
        </w:rPr>
        <w:t xml:space="preserve"> chuy</w:t>
      </w:r>
      <w:r w:rsidRPr="003D3F78">
        <w:rPr>
          <w:rFonts w:cs="Times New Roman"/>
          <w:b/>
          <w:bCs/>
        </w:rPr>
        <w:t>ền</w:t>
      </w:r>
      <w:r>
        <w:rPr>
          <w:rFonts w:cs="Times New Roman"/>
          <w:b/>
          <w:bCs/>
        </w:rPr>
        <w:t xml:space="preserve"> n</w:t>
      </w:r>
      <w:r w:rsidRPr="003D3F78">
        <w:rPr>
          <w:rFonts w:cs="Times New Roman"/>
          <w:b/>
          <w:bCs/>
        </w:rPr>
        <w:t>ữ</w:t>
      </w:r>
      <w:r>
        <w:rPr>
          <w:rFonts w:cs="Times New Roman"/>
          <w:b/>
          <w:bCs/>
        </w:rPr>
        <w:t xml:space="preserve"> CNVCL</w:t>
      </w:r>
      <w:r w:rsidRPr="003D3F78"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 xml:space="preserve"> n</w:t>
      </w:r>
      <w:r w:rsidRPr="003D3F78">
        <w:rPr>
          <w:rFonts w:cs="Times New Roman"/>
          <w:b/>
          <w:bCs/>
        </w:rPr>
        <w:t>ăm</w:t>
      </w:r>
      <w:r>
        <w:rPr>
          <w:rFonts w:cs="Times New Roman"/>
          <w:b/>
          <w:bCs/>
        </w:rPr>
        <w:t xml:space="preserve"> 2020</w:t>
      </w:r>
    </w:p>
    <w:p w14:paraId="323E565D" w14:textId="4045E3F4" w:rsidR="003D3F78" w:rsidRDefault="003D3F78" w:rsidP="003D3F78">
      <w:pPr>
        <w:ind w:firstLine="360"/>
        <w:jc w:val="both"/>
        <w:rPr>
          <w:rFonts w:cs="Times New Roman"/>
          <w:bCs/>
        </w:rPr>
      </w:pPr>
      <w:r>
        <w:rPr>
          <w:rFonts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77D17" wp14:editId="1419E3D3">
                <wp:simplePos x="0" y="0"/>
                <wp:positionH relativeFrom="column">
                  <wp:posOffset>1966595</wp:posOffset>
                </wp:positionH>
                <wp:positionV relativeFrom="paragraph">
                  <wp:posOffset>24765</wp:posOffset>
                </wp:positionV>
                <wp:extent cx="2019300" cy="0"/>
                <wp:effectExtent l="9525" t="10795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80B7F" id="AutoShape 5" o:spid="_x0000_s1026" type="#_x0000_t32" style="position:absolute;margin-left:154.85pt;margin-top:1.9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"/>
            </w:pict>
          </mc:Fallback>
        </mc:AlternateContent>
      </w:r>
    </w:p>
    <w:p w14:paraId="1C840C6C" w14:textId="3D7E9DD9" w:rsidR="003D3F78" w:rsidRPr="00F72479" w:rsidRDefault="003D3F78" w:rsidP="003D3F78">
      <w:pPr>
        <w:ind w:firstLine="360"/>
        <w:jc w:val="both"/>
        <w:rPr>
          <w:rFonts w:cs="Times New Roman"/>
          <w:bCs/>
        </w:rPr>
      </w:pPr>
      <w:r w:rsidRPr="00F72479">
        <w:rPr>
          <w:rFonts w:cs="Times New Roman"/>
          <w:bCs/>
        </w:rPr>
        <w:t xml:space="preserve">Thực hiện kế hoạch số </w:t>
      </w:r>
      <w:r>
        <w:rPr>
          <w:rFonts w:cs="Times New Roman"/>
          <w:bCs/>
        </w:rPr>
        <w:t>01/KHLN/L</w:t>
      </w:r>
      <w:r w:rsidRPr="003D3F78">
        <w:rPr>
          <w:rFonts w:cs="Times New Roman"/>
          <w:bCs/>
        </w:rPr>
        <w:t>Đ</w:t>
      </w:r>
      <w:r>
        <w:rPr>
          <w:rFonts w:cs="Times New Roman"/>
          <w:bCs/>
        </w:rPr>
        <w:t>L</w:t>
      </w:r>
      <w:r w:rsidRPr="003D3F78">
        <w:rPr>
          <w:rFonts w:cs="Times New Roman"/>
          <w:bCs/>
        </w:rPr>
        <w:t>Đ</w:t>
      </w:r>
      <w:r>
        <w:rPr>
          <w:rFonts w:cs="Times New Roman"/>
          <w:bCs/>
        </w:rPr>
        <w:t xml:space="preserve">-LHPN </w:t>
      </w:r>
      <w:r w:rsidRPr="00F72479">
        <w:rPr>
          <w:rFonts w:cs="Times New Roman"/>
          <w:bCs/>
        </w:rPr>
        <w:t xml:space="preserve"> ngày </w:t>
      </w:r>
      <w:r>
        <w:rPr>
          <w:rFonts w:cs="Times New Roman"/>
          <w:bCs/>
        </w:rPr>
        <w:t>10</w:t>
      </w:r>
      <w:r w:rsidRPr="00F72479">
        <w:rPr>
          <w:rFonts w:cs="Times New Roman"/>
          <w:bCs/>
        </w:rPr>
        <w:t xml:space="preserve"> tháng </w:t>
      </w:r>
      <w:r>
        <w:rPr>
          <w:rFonts w:cs="Times New Roman"/>
          <w:bCs/>
        </w:rPr>
        <w:t>10</w:t>
      </w:r>
      <w:r w:rsidRPr="00F72479">
        <w:rPr>
          <w:rFonts w:cs="Times New Roman"/>
          <w:bCs/>
        </w:rPr>
        <w:t xml:space="preserve"> năm 20</w:t>
      </w:r>
      <w:r>
        <w:rPr>
          <w:rFonts w:cs="Times New Roman"/>
          <w:bCs/>
        </w:rPr>
        <w:t>20</w:t>
      </w:r>
      <w:r w:rsidRPr="00F72479">
        <w:rPr>
          <w:rFonts w:cs="Times New Roman"/>
          <w:bCs/>
        </w:rPr>
        <w:t xml:space="preserve"> về việc </w:t>
      </w:r>
      <w:r>
        <w:rPr>
          <w:rFonts w:cs="Times New Roman"/>
          <w:bCs/>
        </w:rPr>
        <w:t>t</w:t>
      </w:r>
      <w:r w:rsidRPr="003D3F78">
        <w:rPr>
          <w:rFonts w:cs="Times New Roman"/>
          <w:bCs/>
        </w:rPr>
        <w:t>ổ</w:t>
      </w:r>
      <w:r>
        <w:rPr>
          <w:rFonts w:cs="Times New Roman"/>
          <w:bCs/>
        </w:rPr>
        <w:t xml:space="preserve"> ch</w:t>
      </w:r>
      <w:r w:rsidRPr="003D3F78">
        <w:rPr>
          <w:rFonts w:cs="Times New Roman"/>
          <w:bCs/>
        </w:rPr>
        <w:t>ức</w:t>
      </w:r>
      <w:r>
        <w:rPr>
          <w:rFonts w:cs="Times New Roman"/>
          <w:bCs/>
        </w:rPr>
        <w:t xml:space="preserve"> gi</w:t>
      </w:r>
      <w:r w:rsidRPr="003D3F78">
        <w:rPr>
          <w:rFonts w:cs="Times New Roman"/>
          <w:bCs/>
        </w:rPr>
        <w:t>ải</w:t>
      </w:r>
      <w:r>
        <w:rPr>
          <w:rFonts w:cs="Times New Roman"/>
          <w:bCs/>
        </w:rPr>
        <w:t xml:space="preserve"> b</w:t>
      </w:r>
      <w:r w:rsidRPr="003D3F78">
        <w:rPr>
          <w:rFonts w:cs="Times New Roman"/>
          <w:bCs/>
        </w:rPr>
        <w:t>óng</w:t>
      </w:r>
      <w:r>
        <w:rPr>
          <w:rFonts w:cs="Times New Roman"/>
          <w:bCs/>
        </w:rPr>
        <w:t xml:space="preserve"> chuy</w:t>
      </w:r>
      <w:r w:rsidRPr="003D3F78">
        <w:rPr>
          <w:rFonts w:cs="Times New Roman"/>
          <w:bCs/>
        </w:rPr>
        <w:t>ền</w:t>
      </w:r>
      <w:r>
        <w:rPr>
          <w:rFonts w:cs="Times New Roman"/>
          <w:bCs/>
        </w:rPr>
        <w:t xml:space="preserve"> CNVCL</w:t>
      </w:r>
      <w:r w:rsidRPr="003D3F78">
        <w:rPr>
          <w:rFonts w:cs="Times New Roman"/>
          <w:bCs/>
        </w:rPr>
        <w:t>Đ</w:t>
      </w:r>
      <w:r>
        <w:rPr>
          <w:rFonts w:cs="Times New Roman"/>
          <w:bCs/>
        </w:rPr>
        <w:t xml:space="preserve"> n</w:t>
      </w:r>
      <w:r w:rsidRPr="003D3F78">
        <w:rPr>
          <w:rFonts w:cs="Times New Roman"/>
          <w:bCs/>
        </w:rPr>
        <w:t>ăm</w:t>
      </w:r>
      <w:r>
        <w:rPr>
          <w:rFonts w:cs="Times New Roman"/>
          <w:bCs/>
        </w:rPr>
        <w:t xml:space="preserve"> 2020</w:t>
      </w:r>
      <w:r w:rsidRPr="00F72479">
        <w:rPr>
          <w:rFonts w:cs="Times New Roman"/>
          <w:bCs/>
        </w:rPr>
        <w:t xml:space="preserve"> Trung tâm y tế Quỳ Châu lập danh sách cụ thể như sau:</w:t>
      </w:r>
    </w:p>
    <w:p w14:paraId="10DD4E86" w14:textId="3223E0E0" w:rsidR="003D3F78" w:rsidRPr="00F72479" w:rsidRDefault="003D3F78" w:rsidP="003D3F78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</w:rPr>
      </w:pPr>
      <w:r w:rsidRPr="00F72479">
        <w:rPr>
          <w:rFonts w:cs="Times New Roman"/>
          <w:b/>
          <w:bCs/>
        </w:rPr>
        <w:t xml:space="preserve">Đội bóng chuyền </w:t>
      </w:r>
      <w:r>
        <w:rPr>
          <w:rFonts w:cs="Times New Roman"/>
          <w:b/>
          <w:bCs/>
        </w:rPr>
        <w:t>n</w:t>
      </w:r>
      <w:r w:rsidRPr="003D3F78">
        <w:rPr>
          <w:rFonts w:cs="Times New Roman"/>
          <w:b/>
          <w:bCs/>
        </w:rPr>
        <w:t>ữ</w:t>
      </w:r>
    </w:p>
    <w:p w14:paraId="0CD2D844" w14:textId="2576BF87" w:rsidR="003D3F78" w:rsidRPr="00F72479" w:rsidRDefault="003D3F78" w:rsidP="003D3F78">
      <w:pPr>
        <w:spacing w:after="0" w:line="240" w:lineRule="auto"/>
        <w:ind w:left="720"/>
        <w:jc w:val="both"/>
        <w:rPr>
          <w:rFonts w:cs="Times New Roman"/>
          <w:b/>
          <w:bCs/>
        </w:rPr>
      </w:pPr>
    </w:p>
    <w:tbl>
      <w:tblPr>
        <w:tblStyle w:val="LiBang"/>
        <w:tblW w:w="0" w:type="auto"/>
        <w:tblInd w:w="548" w:type="dxa"/>
        <w:tblLook w:val="01E0" w:firstRow="1" w:lastRow="1" w:firstColumn="1" w:lastColumn="1" w:noHBand="0" w:noVBand="0"/>
      </w:tblPr>
      <w:tblGrid>
        <w:gridCol w:w="988"/>
        <w:gridCol w:w="3410"/>
        <w:gridCol w:w="1853"/>
        <w:gridCol w:w="2373"/>
      </w:tblGrid>
      <w:tr w:rsidR="003D3F78" w:rsidRPr="009027F7" w14:paraId="4E62842B" w14:textId="77777777" w:rsidTr="00ED3FD5">
        <w:tc>
          <w:tcPr>
            <w:tcW w:w="988" w:type="dxa"/>
          </w:tcPr>
          <w:p w14:paraId="0FBF5ECE" w14:textId="77777777" w:rsidR="003D3F78" w:rsidRPr="009027F7" w:rsidRDefault="003D3F78" w:rsidP="00EE7229">
            <w:pPr>
              <w:jc w:val="center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10" w:type="dxa"/>
          </w:tcPr>
          <w:p w14:paraId="3BA4BDDB" w14:textId="77777777" w:rsidR="003D3F78" w:rsidRPr="009027F7" w:rsidRDefault="003D3F78" w:rsidP="00EE7229">
            <w:pPr>
              <w:jc w:val="center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53" w:type="dxa"/>
          </w:tcPr>
          <w:p w14:paraId="3A145D2A" w14:textId="77777777" w:rsidR="003D3F78" w:rsidRPr="009027F7" w:rsidRDefault="003D3F78" w:rsidP="00EE7229">
            <w:pPr>
              <w:jc w:val="center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373" w:type="dxa"/>
          </w:tcPr>
          <w:p w14:paraId="3A46EF99" w14:textId="77777777" w:rsidR="003D3F78" w:rsidRPr="009027F7" w:rsidRDefault="003D3F78" w:rsidP="00EE7229">
            <w:pPr>
              <w:jc w:val="center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D3F78" w:rsidRPr="009027F7" w14:paraId="3AD09BC7" w14:textId="77777777" w:rsidTr="00ED3FD5">
        <w:tc>
          <w:tcPr>
            <w:tcW w:w="988" w:type="dxa"/>
          </w:tcPr>
          <w:p w14:paraId="34753951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 w:rsidRPr="009027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0" w:type="dxa"/>
            <w:vAlign w:val="bottom"/>
          </w:tcPr>
          <w:p w14:paraId="1024AE26" w14:textId="751C2786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Nguyễn Thị Ngọc Hạnh</w:t>
            </w:r>
          </w:p>
        </w:tc>
        <w:tc>
          <w:tcPr>
            <w:tcW w:w="1853" w:type="dxa"/>
          </w:tcPr>
          <w:p w14:paraId="6A39937C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Đội Trưởng</w:t>
            </w:r>
          </w:p>
        </w:tc>
        <w:tc>
          <w:tcPr>
            <w:tcW w:w="2373" w:type="dxa"/>
          </w:tcPr>
          <w:p w14:paraId="3DDBF847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737D4C59" w14:textId="77777777" w:rsidTr="00ED3FD5">
        <w:tc>
          <w:tcPr>
            <w:tcW w:w="988" w:type="dxa"/>
          </w:tcPr>
          <w:p w14:paraId="6FF4EEEB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 w:rsidRPr="009027F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10" w:type="dxa"/>
            <w:vAlign w:val="bottom"/>
          </w:tcPr>
          <w:p w14:paraId="227E8E1B" w14:textId="68CC099E" w:rsidR="003D3F78" w:rsidRPr="003D3F78" w:rsidRDefault="003D3F78" w:rsidP="00EE7229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 Th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ị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T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ư</w:t>
            </w:r>
          </w:p>
        </w:tc>
        <w:tc>
          <w:tcPr>
            <w:tcW w:w="1853" w:type="dxa"/>
          </w:tcPr>
          <w:p w14:paraId="6C1E6877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  <w:r w:rsidRPr="009027F7">
              <w:rPr>
                <w:b/>
                <w:bCs/>
                <w:sz w:val="26"/>
                <w:szCs w:val="26"/>
              </w:rPr>
              <w:t>Đội phó</w:t>
            </w:r>
          </w:p>
        </w:tc>
        <w:tc>
          <w:tcPr>
            <w:tcW w:w="2373" w:type="dxa"/>
          </w:tcPr>
          <w:p w14:paraId="659A8215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1150C5EE" w14:textId="77777777" w:rsidTr="00ED3FD5">
        <w:tc>
          <w:tcPr>
            <w:tcW w:w="988" w:type="dxa"/>
          </w:tcPr>
          <w:p w14:paraId="28E6E1AD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0" w:type="dxa"/>
            <w:vAlign w:val="bottom"/>
          </w:tcPr>
          <w:p w14:paraId="3C6C80B1" w14:textId="4FE06B08" w:rsidR="003D3F78" w:rsidRPr="003D3F78" w:rsidRDefault="003D3F78" w:rsidP="00EE7229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 Th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ị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Đào</w:t>
            </w:r>
          </w:p>
        </w:tc>
        <w:tc>
          <w:tcPr>
            <w:tcW w:w="1853" w:type="dxa"/>
          </w:tcPr>
          <w:p w14:paraId="2991CDC9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5990566F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47122E33" w14:textId="77777777" w:rsidTr="00ED3FD5">
        <w:tc>
          <w:tcPr>
            <w:tcW w:w="988" w:type="dxa"/>
          </w:tcPr>
          <w:p w14:paraId="62C5FAA0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0" w:type="dxa"/>
            <w:vAlign w:val="bottom"/>
          </w:tcPr>
          <w:p w14:paraId="602CAAAF" w14:textId="77777777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Vi Thị Hải Hậu</w:t>
            </w:r>
          </w:p>
        </w:tc>
        <w:tc>
          <w:tcPr>
            <w:tcW w:w="1853" w:type="dxa"/>
          </w:tcPr>
          <w:p w14:paraId="2C9CDE42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190745EC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30E31A07" w14:textId="77777777" w:rsidTr="00ED3FD5">
        <w:tc>
          <w:tcPr>
            <w:tcW w:w="988" w:type="dxa"/>
          </w:tcPr>
          <w:p w14:paraId="1F832E99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0" w:type="dxa"/>
            <w:vAlign w:val="bottom"/>
          </w:tcPr>
          <w:p w14:paraId="069F75C8" w14:textId="77777777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Vi Thị Danh</w:t>
            </w:r>
          </w:p>
        </w:tc>
        <w:tc>
          <w:tcPr>
            <w:tcW w:w="1853" w:type="dxa"/>
          </w:tcPr>
          <w:p w14:paraId="2E763719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082C91D4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23B715D7" w14:textId="77777777" w:rsidTr="00ED3FD5">
        <w:tc>
          <w:tcPr>
            <w:tcW w:w="988" w:type="dxa"/>
          </w:tcPr>
          <w:p w14:paraId="136A583C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10" w:type="dxa"/>
            <w:vAlign w:val="bottom"/>
          </w:tcPr>
          <w:p w14:paraId="71C7B988" w14:textId="77777777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Phạm Thị Ngọc</w:t>
            </w:r>
          </w:p>
        </w:tc>
        <w:tc>
          <w:tcPr>
            <w:tcW w:w="1853" w:type="dxa"/>
          </w:tcPr>
          <w:p w14:paraId="1625780A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367AE52F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6898D3BB" w14:textId="77777777" w:rsidTr="00ED3FD5">
        <w:tc>
          <w:tcPr>
            <w:tcW w:w="988" w:type="dxa"/>
          </w:tcPr>
          <w:p w14:paraId="41CDA3CF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10" w:type="dxa"/>
            <w:vAlign w:val="bottom"/>
          </w:tcPr>
          <w:p w14:paraId="091219B7" w14:textId="77777777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Nguyễn Thị Thu Hoài</w:t>
            </w:r>
          </w:p>
        </w:tc>
        <w:tc>
          <w:tcPr>
            <w:tcW w:w="1853" w:type="dxa"/>
          </w:tcPr>
          <w:p w14:paraId="167128F8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0E3D815F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6E4ACC8C" w14:textId="77777777" w:rsidTr="00ED3FD5">
        <w:tc>
          <w:tcPr>
            <w:tcW w:w="988" w:type="dxa"/>
          </w:tcPr>
          <w:p w14:paraId="49FF8BF1" w14:textId="77777777" w:rsidR="003D3F78" w:rsidRPr="009027F7" w:rsidRDefault="003D3F78" w:rsidP="00EE7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10" w:type="dxa"/>
            <w:vAlign w:val="bottom"/>
          </w:tcPr>
          <w:p w14:paraId="6BA882AD" w14:textId="77777777" w:rsidR="003D3F78" w:rsidRPr="009027F7" w:rsidRDefault="003D3F78" w:rsidP="00EE7229">
            <w:pPr>
              <w:rPr>
                <w:color w:val="000000"/>
                <w:sz w:val="26"/>
                <w:szCs w:val="26"/>
              </w:rPr>
            </w:pPr>
            <w:r w:rsidRPr="009027F7">
              <w:rPr>
                <w:color w:val="000000"/>
                <w:sz w:val="26"/>
                <w:szCs w:val="26"/>
              </w:rPr>
              <w:t>Sầm Thị Hà</w:t>
            </w:r>
          </w:p>
        </w:tc>
        <w:tc>
          <w:tcPr>
            <w:tcW w:w="1853" w:type="dxa"/>
          </w:tcPr>
          <w:p w14:paraId="3AAA16CB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2A392B9C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3970C8CF" w14:textId="77777777" w:rsidTr="00ED3FD5">
        <w:tc>
          <w:tcPr>
            <w:tcW w:w="988" w:type="dxa"/>
          </w:tcPr>
          <w:p w14:paraId="69758377" w14:textId="7699D5E6" w:rsidR="003D3F78" w:rsidRPr="003D3F78" w:rsidRDefault="003D3F78" w:rsidP="00EE722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3410" w:type="dxa"/>
            <w:vAlign w:val="bottom"/>
          </w:tcPr>
          <w:p w14:paraId="5C415D4C" w14:textId="5A4FE2B1" w:rsidR="003D3F78" w:rsidRPr="003D3F78" w:rsidRDefault="003D3F78" w:rsidP="00EE7229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Tr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ần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Th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ị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Thu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ý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Ng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â</w:t>
            </w:r>
            <w:r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1853" w:type="dxa"/>
          </w:tcPr>
          <w:p w14:paraId="52A50A1E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2082151D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6D62DA8A" w14:textId="77777777" w:rsidTr="00ED3FD5">
        <w:tc>
          <w:tcPr>
            <w:tcW w:w="988" w:type="dxa"/>
          </w:tcPr>
          <w:p w14:paraId="10F74B13" w14:textId="72422F1C" w:rsidR="003D3F78" w:rsidRPr="003D3F78" w:rsidRDefault="003D3F78" w:rsidP="00EE722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3410" w:type="dxa"/>
            <w:vAlign w:val="bottom"/>
          </w:tcPr>
          <w:p w14:paraId="7A07E24E" w14:textId="1188C86D" w:rsidR="003D3F78" w:rsidRPr="003D3F78" w:rsidRDefault="003D3F78" w:rsidP="00EE7229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Lang Th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ị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Thu</w:t>
            </w:r>
            <w:r w:rsidRPr="003D3F78">
              <w:rPr>
                <w:color w:val="000000"/>
                <w:sz w:val="26"/>
                <w:szCs w:val="26"/>
                <w:lang w:val="en-US"/>
              </w:rPr>
              <w:t>ỳ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Linh</w:t>
            </w:r>
          </w:p>
        </w:tc>
        <w:tc>
          <w:tcPr>
            <w:tcW w:w="1853" w:type="dxa"/>
          </w:tcPr>
          <w:p w14:paraId="1B81B257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3" w:type="dxa"/>
          </w:tcPr>
          <w:p w14:paraId="59A36B93" w14:textId="77777777" w:rsidR="003D3F78" w:rsidRPr="009027F7" w:rsidRDefault="003D3F78" w:rsidP="00EE722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3F78" w:rsidRPr="009027F7" w14:paraId="46530FA5" w14:textId="77777777" w:rsidTr="00ED3FD5">
        <w:tc>
          <w:tcPr>
            <w:tcW w:w="988" w:type="dxa"/>
          </w:tcPr>
          <w:p w14:paraId="569B82C4" w14:textId="77777777" w:rsidR="003D3F78" w:rsidRDefault="003D3F78" w:rsidP="00EE722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10" w:type="dxa"/>
            <w:vAlign w:val="bottom"/>
          </w:tcPr>
          <w:p w14:paraId="26F48986" w14:textId="1D25AEFA" w:rsidR="003D3F78" w:rsidRPr="003D3F78" w:rsidRDefault="003D3F78" w:rsidP="00EE7229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3D3F78">
              <w:rPr>
                <w:b/>
                <w:bCs/>
                <w:color w:val="000000"/>
                <w:sz w:val="26"/>
                <w:szCs w:val="26"/>
                <w:lang w:val="en-US"/>
              </w:rPr>
              <w:t>Tổng cộng:</w:t>
            </w:r>
          </w:p>
        </w:tc>
        <w:tc>
          <w:tcPr>
            <w:tcW w:w="1853" w:type="dxa"/>
          </w:tcPr>
          <w:p w14:paraId="0E4C97E0" w14:textId="64DAA484" w:rsidR="003D3F78" w:rsidRPr="003D3F78" w:rsidRDefault="003D3F78" w:rsidP="00EE7229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 ng</w:t>
            </w:r>
            <w:r w:rsidRPr="003D3F78">
              <w:rPr>
                <w:b/>
                <w:bCs/>
                <w:sz w:val="26"/>
                <w:szCs w:val="26"/>
                <w:lang w:val="en-US"/>
              </w:rPr>
              <w:t>ười</w:t>
            </w:r>
          </w:p>
        </w:tc>
        <w:tc>
          <w:tcPr>
            <w:tcW w:w="2373" w:type="dxa"/>
          </w:tcPr>
          <w:p w14:paraId="2B6B16B6" w14:textId="19FA006B" w:rsidR="003D3F78" w:rsidRPr="00ED3FD5" w:rsidRDefault="00ED3FD5" w:rsidP="00EE7229">
            <w:pPr>
              <w:jc w:val="both"/>
              <w:rPr>
                <w:sz w:val="26"/>
                <w:szCs w:val="26"/>
                <w:lang w:val="en-US"/>
              </w:rPr>
            </w:pPr>
            <w:r w:rsidRPr="00ED3FD5">
              <w:rPr>
                <w:sz w:val="26"/>
                <w:szCs w:val="26"/>
                <w:lang w:val="en-US"/>
              </w:rPr>
              <w:t>H</w:t>
            </w:r>
            <w:r w:rsidRPr="00ED3FD5">
              <w:rPr>
                <w:sz w:val="26"/>
                <w:szCs w:val="26"/>
                <w:lang w:val="en-US"/>
              </w:rPr>
              <w:t>ọc</w:t>
            </w:r>
            <w:r w:rsidRPr="00ED3FD5">
              <w:rPr>
                <w:sz w:val="26"/>
                <w:szCs w:val="26"/>
                <w:lang w:val="en-US"/>
              </w:rPr>
              <w:t xml:space="preserve"> vi</w:t>
            </w:r>
            <w:r w:rsidRPr="00ED3FD5">
              <w:rPr>
                <w:sz w:val="26"/>
                <w:szCs w:val="26"/>
                <w:lang w:val="en-US"/>
              </w:rPr>
              <w:t>ệc</w:t>
            </w:r>
            <w:r w:rsidRPr="00ED3FD5">
              <w:rPr>
                <w:sz w:val="26"/>
                <w:szCs w:val="26"/>
                <w:lang w:val="en-US"/>
              </w:rPr>
              <w:t xml:space="preserve"> khoa Ngo</w:t>
            </w:r>
            <w:r w:rsidRPr="00ED3FD5">
              <w:rPr>
                <w:sz w:val="26"/>
                <w:szCs w:val="26"/>
                <w:lang w:val="en-US"/>
              </w:rPr>
              <w:t>ại</w:t>
            </w:r>
          </w:p>
        </w:tc>
      </w:tr>
    </w:tbl>
    <w:p w14:paraId="3F5D855C" w14:textId="77777777" w:rsidR="003D3F78" w:rsidRPr="00704030" w:rsidRDefault="003D3F78" w:rsidP="003D3F78">
      <w:pPr>
        <w:tabs>
          <w:tab w:val="left" w:pos="6015"/>
        </w:tabs>
        <w:rPr>
          <w:rFonts w:cs="Times New Roman"/>
          <w:b/>
          <w:bCs/>
        </w:rPr>
      </w:pPr>
    </w:p>
    <w:p w14:paraId="01D1E1E8" w14:textId="063891E5" w:rsidR="003D3F78" w:rsidRPr="00F72479" w:rsidRDefault="003D3F78" w:rsidP="003D3F78">
      <w:pPr>
        <w:tabs>
          <w:tab w:val="left" w:pos="6015"/>
        </w:tabs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                                                </w:t>
      </w:r>
      <w:r w:rsidRPr="00F72479">
        <w:rPr>
          <w:rFonts w:cs="Times New Roman"/>
          <w:bCs/>
          <w:i/>
        </w:rPr>
        <w:t xml:space="preserve">Quỳ Châu, ngày </w:t>
      </w:r>
      <w:r>
        <w:rPr>
          <w:rFonts w:cs="Times New Roman"/>
          <w:bCs/>
          <w:i/>
        </w:rPr>
        <w:t xml:space="preserve">12 tháng 10 </w:t>
      </w:r>
      <w:r w:rsidRPr="00F72479">
        <w:rPr>
          <w:rFonts w:cs="Times New Roman"/>
          <w:bCs/>
          <w:i/>
        </w:rPr>
        <w:t xml:space="preserve"> năm 20</w:t>
      </w:r>
      <w:r>
        <w:rPr>
          <w:rFonts w:cs="Times New Roman"/>
          <w:bCs/>
          <w:i/>
        </w:rPr>
        <w:t>20</w:t>
      </w:r>
    </w:p>
    <w:p w14:paraId="6BD43FB2" w14:textId="77777777" w:rsidR="003D3F78" w:rsidRDefault="003D3F78" w:rsidP="003D3F78">
      <w:pPr>
        <w:jc w:val="both"/>
        <w:rPr>
          <w:rFonts w:cs="Times New Roman"/>
          <w:bCs/>
        </w:rPr>
      </w:pPr>
    </w:p>
    <w:p w14:paraId="489C7545" w14:textId="77777777" w:rsidR="003D3F78" w:rsidRPr="00F72479" w:rsidRDefault="003D3F78" w:rsidP="003D3F78">
      <w:pPr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 xml:space="preserve">       </w:t>
      </w:r>
      <w:r>
        <w:rPr>
          <w:rFonts w:cs="Times New Roman"/>
          <w:b/>
          <w:bCs/>
        </w:rPr>
        <w:t xml:space="preserve"> </w:t>
      </w:r>
      <w:r w:rsidRPr="00F72479">
        <w:rPr>
          <w:rFonts w:cs="Times New Roman"/>
          <w:b/>
          <w:bCs/>
        </w:rPr>
        <w:t xml:space="preserve">                                                            </w:t>
      </w:r>
      <w:r>
        <w:rPr>
          <w:rFonts w:cs="Times New Roman"/>
          <w:b/>
          <w:bCs/>
        </w:rPr>
        <w:t xml:space="preserve">         </w:t>
      </w:r>
      <w:r w:rsidRPr="00F72479">
        <w:rPr>
          <w:rFonts w:cs="Times New Roman"/>
          <w:b/>
          <w:bCs/>
        </w:rPr>
        <w:t>Thủ trưởng đơn vị</w:t>
      </w:r>
    </w:p>
    <w:p w14:paraId="678DEB66" w14:textId="15609DD9" w:rsidR="003D3F78" w:rsidRDefault="003D3F78" w:rsidP="003D3F78">
      <w:pPr>
        <w:jc w:val="both"/>
        <w:rPr>
          <w:rFonts w:cs="Times New Roman"/>
          <w:b/>
          <w:bCs/>
        </w:rPr>
      </w:pPr>
    </w:p>
    <w:p w14:paraId="66F815D9" w14:textId="77777777" w:rsidR="00786D3E" w:rsidRPr="00F72479" w:rsidRDefault="00786D3E" w:rsidP="003D3F78">
      <w:pPr>
        <w:jc w:val="both"/>
        <w:rPr>
          <w:rFonts w:cs="Times New Roman"/>
          <w:b/>
          <w:bCs/>
        </w:rPr>
      </w:pPr>
    </w:p>
    <w:p w14:paraId="4A8C8364" w14:textId="51002B34" w:rsidR="003D3F78" w:rsidRPr="00F72479" w:rsidRDefault="003D3F78" w:rsidP="003D3F78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</w:t>
      </w:r>
      <w:r w:rsidRPr="00F72479">
        <w:rPr>
          <w:rFonts w:cs="Times New Roman"/>
          <w:b/>
          <w:bCs/>
        </w:rPr>
        <w:t xml:space="preserve">                                               </w:t>
      </w:r>
      <w:r>
        <w:rPr>
          <w:rFonts w:cs="Times New Roman"/>
          <w:b/>
          <w:bCs/>
        </w:rPr>
        <w:t xml:space="preserve"> </w:t>
      </w:r>
      <w:r w:rsidRPr="00F72479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 xml:space="preserve">              </w:t>
      </w:r>
      <w:r w:rsidRPr="00F72479">
        <w:rPr>
          <w:rFonts w:cs="Times New Roman"/>
          <w:b/>
          <w:bCs/>
        </w:rPr>
        <w:t xml:space="preserve">   </w:t>
      </w:r>
    </w:p>
    <w:p w14:paraId="0B997D48" w14:textId="77777777" w:rsidR="003D3F78" w:rsidRPr="00F72479" w:rsidRDefault="003D3F78" w:rsidP="003D3F78">
      <w:pPr>
        <w:ind w:firstLine="720"/>
        <w:jc w:val="both"/>
        <w:rPr>
          <w:rFonts w:cs="Times New Roman"/>
          <w:b/>
          <w:bCs/>
        </w:rPr>
      </w:pPr>
      <w:r w:rsidRPr="00F72479">
        <w:rPr>
          <w:rFonts w:cs="Times New Roman"/>
          <w:b/>
          <w:bCs/>
        </w:rPr>
        <w:t xml:space="preserve"> </w:t>
      </w:r>
    </w:p>
    <w:p w14:paraId="1A67E07E" w14:textId="77777777" w:rsidR="003D3F78" w:rsidRPr="00F72479" w:rsidRDefault="003D3F78" w:rsidP="003D3F78">
      <w:pPr>
        <w:ind w:firstLine="720"/>
        <w:jc w:val="both"/>
        <w:rPr>
          <w:rFonts w:cs="Times New Roman"/>
          <w:bCs/>
        </w:rPr>
      </w:pPr>
    </w:p>
    <w:p w14:paraId="1E1BF121" w14:textId="77777777" w:rsidR="003D3F78" w:rsidRPr="001237CA" w:rsidRDefault="003D3F78" w:rsidP="003D3F78">
      <w:pPr>
        <w:spacing w:after="120"/>
        <w:ind w:firstLine="360"/>
        <w:jc w:val="right"/>
        <w:rPr>
          <w:rFonts w:cs="Times New Roman"/>
          <w:bCs/>
          <w:i/>
        </w:rPr>
      </w:pPr>
    </w:p>
    <w:p w14:paraId="1E022EFD" w14:textId="77777777" w:rsidR="006B5009" w:rsidRDefault="006B5009"/>
    <w:sectPr w:rsidR="006B5009" w:rsidSect="007134BF">
      <w:footerReference w:type="default" r:id="rId7"/>
      <w:pgSz w:w="11907" w:h="16840" w:code="9"/>
      <w:pgMar w:top="1134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D13A" w14:textId="77777777" w:rsidR="000D2393" w:rsidRDefault="000D2393">
      <w:pPr>
        <w:spacing w:after="0" w:line="240" w:lineRule="auto"/>
      </w:pPr>
      <w:r>
        <w:separator/>
      </w:r>
    </w:p>
  </w:endnote>
  <w:endnote w:type="continuationSeparator" w:id="0">
    <w:p w14:paraId="4DAAD501" w14:textId="77777777" w:rsidR="000D2393" w:rsidRDefault="000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5109" w14:textId="77777777" w:rsidR="00E52D5E" w:rsidRDefault="000D2393">
    <w:pPr>
      <w:pStyle w:val="Chntrang"/>
      <w:jc w:val="right"/>
    </w:pPr>
  </w:p>
  <w:p w14:paraId="27779C24" w14:textId="77777777" w:rsidR="00E52D5E" w:rsidRDefault="000D239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EDD99" w14:textId="77777777" w:rsidR="000D2393" w:rsidRDefault="000D2393">
      <w:pPr>
        <w:spacing w:after="0" w:line="240" w:lineRule="auto"/>
      </w:pPr>
      <w:r>
        <w:separator/>
      </w:r>
    </w:p>
  </w:footnote>
  <w:footnote w:type="continuationSeparator" w:id="0">
    <w:p w14:paraId="6E9157D1" w14:textId="77777777" w:rsidR="000D2393" w:rsidRDefault="000D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375"/>
    <w:multiLevelType w:val="hybridMultilevel"/>
    <w:tmpl w:val="9E627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78"/>
    <w:rsid w:val="000116D6"/>
    <w:rsid w:val="0002269B"/>
    <w:rsid w:val="000335E8"/>
    <w:rsid w:val="000418D6"/>
    <w:rsid w:val="00045718"/>
    <w:rsid w:val="00053DC2"/>
    <w:rsid w:val="00055E44"/>
    <w:rsid w:val="00057F0F"/>
    <w:rsid w:val="00064E9F"/>
    <w:rsid w:val="00082196"/>
    <w:rsid w:val="00090CFE"/>
    <w:rsid w:val="0009677B"/>
    <w:rsid w:val="000B0A83"/>
    <w:rsid w:val="000B4CBF"/>
    <w:rsid w:val="000C33C5"/>
    <w:rsid w:val="000D2393"/>
    <w:rsid w:val="000D348E"/>
    <w:rsid w:val="000F0096"/>
    <w:rsid w:val="000F55F5"/>
    <w:rsid w:val="00111A39"/>
    <w:rsid w:val="00117A60"/>
    <w:rsid w:val="00124D68"/>
    <w:rsid w:val="0013209F"/>
    <w:rsid w:val="00134874"/>
    <w:rsid w:val="00137802"/>
    <w:rsid w:val="00141FDB"/>
    <w:rsid w:val="001449D4"/>
    <w:rsid w:val="001461A7"/>
    <w:rsid w:val="00163008"/>
    <w:rsid w:val="00164DD7"/>
    <w:rsid w:val="00167430"/>
    <w:rsid w:val="00167F36"/>
    <w:rsid w:val="00176D2B"/>
    <w:rsid w:val="0018409F"/>
    <w:rsid w:val="00192275"/>
    <w:rsid w:val="00196606"/>
    <w:rsid w:val="00196A33"/>
    <w:rsid w:val="001A6189"/>
    <w:rsid w:val="001F1BB6"/>
    <w:rsid w:val="001F408B"/>
    <w:rsid w:val="001F554B"/>
    <w:rsid w:val="00213ED7"/>
    <w:rsid w:val="002212A1"/>
    <w:rsid w:val="00222F50"/>
    <w:rsid w:val="00230382"/>
    <w:rsid w:val="0023409A"/>
    <w:rsid w:val="002356F0"/>
    <w:rsid w:val="002419BD"/>
    <w:rsid w:val="00257D0B"/>
    <w:rsid w:val="002661CE"/>
    <w:rsid w:val="00274E9D"/>
    <w:rsid w:val="00295DA0"/>
    <w:rsid w:val="002B4AE6"/>
    <w:rsid w:val="002D0C46"/>
    <w:rsid w:val="002E3DD1"/>
    <w:rsid w:val="002E6483"/>
    <w:rsid w:val="002E6980"/>
    <w:rsid w:val="002F2784"/>
    <w:rsid w:val="00305B41"/>
    <w:rsid w:val="00310739"/>
    <w:rsid w:val="00331C0D"/>
    <w:rsid w:val="0033228F"/>
    <w:rsid w:val="00332F3E"/>
    <w:rsid w:val="0033528B"/>
    <w:rsid w:val="003422E4"/>
    <w:rsid w:val="00351A4D"/>
    <w:rsid w:val="00351B3B"/>
    <w:rsid w:val="00361759"/>
    <w:rsid w:val="00365BA6"/>
    <w:rsid w:val="003901D7"/>
    <w:rsid w:val="00395D53"/>
    <w:rsid w:val="003A335A"/>
    <w:rsid w:val="003C2143"/>
    <w:rsid w:val="003C533E"/>
    <w:rsid w:val="003D3F78"/>
    <w:rsid w:val="00400DB8"/>
    <w:rsid w:val="00407E11"/>
    <w:rsid w:val="00415230"/>
    <w:rsid w:val="00452202"/>
    <w:rsid w:val="004672D7"/>
    <w:rsid w:val="00486A52"/>
    <w:rsid w:val="004966F2"/>
    <w:rsid w:val="004B0DF6"/>
    <w:rsid w:val="004B2512"/>
    <w:rsid w:val="004F2183"/>
    <w:rsid w:val="004F7025"/>
    <w:rsid w:val="0050226A"/>
    <w:rsid w:val="00502390"/>
    <w:rsid w:val="00504883"/>
    <w:rsid w:val="005128FF"/>
    <w:rsid w:val="00512F1D"/>
    <w:rsid w:val="00522FCA"/>
    <w:rsid w:val="0057390B"/>
    <w:rsid w:val="00575EDA"/>
    <w:rsid w:val="00577BEF"/>
    <w:rsid w:val="00580FA3"/>
    <w:rsid w:val="0058475E"/>
    <w:rsid w:val="005867CF"/>
    <w:rsid w:val="005A5A60"/>
    <w:rsid w:val="005C4E93"/>
    <w:rsid w:val="005D2600"/>
    <w:rsid w:val="00621923"/>
    <w:rsid w:val="00623626"/>
    <w:rsid w:val="00626815"/>
    <w:rsid w:val="00627FF7"/>
    <w:rsid w:val="00637E07"/>
    <w:rsid w:val="006437C2"/>
    <w:rsid w:val="006447D7"/>
    <w:rsid w:val="00652D3F"/>
    <w:rsid w:val="00656A4C"/>
    <w:rsid w:val="006604BA"/>
    <w:rsid w:val="00661551"/>
    <w:rsid w:val="00667491"/>
    <w:rsid w:val="00667517"/>
    <w:rsid w:val="00677DF9"/>
    <w:rsid w:val="0068082B"/>
    <w:rsid w:val="00683E77"/>
    <w:rsid w:val="006A2ACD"/>
    <w:rsid w:val="006A549A"/>
    <w:rsid w:val="006B5009"/>
    <w:rsid w:val="006C0438"/>
    <w:rsid w:val="006C3B7A"/>
    <w:rsid w:val="006E1D02"/>
    <w:rsid w:val="006E31AD"/>
    <w:rsid w:val="006E45AD"/>
    <w:rsid w:val="0070638F"/>
    <w:rsid w:val="00725630"/>
    <w:rsid w:val="00737334"/>
    <w:rsid w:val="00742929"/>
    <w:rsid w:val="00745205"/>
    <w:rsid w:val="00760332"/>
    <w:rsid w:val="00784669"/>
    <w:rsid w:val="00786D3E"/>
    <w:rsid w:val="007A3F00"/>
    <w:rsid w:val="007B11EB"/>
    <w:rsid w:val="007C084B"/>
    <w:rsid w:val="007C3DA7"/>
    <w:rsid w:val="007F1299"/>
    <w:rsid w:val="00800CED"/>
    <w:rsid w:val="00801207"/>
    <w:rsid w:val="0080129F"/>
    <w:rsid w:val="00812C40"/>
    <w:rsid w:val="00816859"/>
    <w:rsid w:val="0082647E"/>
    <w:rsid w:val="008436C5"/>
    <w:rsid w:val="00853124"/>
    <w:rsid w:val="00867894"/>
    <w:rsid w:val="00871EF1"/>
    <w:rsid w:val="00881A93"/>
    <w:rsid w:val="00890F01"/>
    <w:rsid w:val="00896BFF"/>
    <w:rsid w:val="008B1063"/>
    <w:rsid w:val="008C3ABE"/>
    <w:rsid w:val="008D1F79"/>
    <w:rsid w:val="008D5F13"/>
    <w:rsid w:val="008E3ABC"/>
    <w:rsid w:val="008F4BBC"/>
    <w:rsid w:val="009237E4"/>
    <w:rsid w:val="00923F1C"/>
    <w:rsid w:val="00931737"/>
    <w:rsid w:val="0093622F"/>
    <w:rsid w:val="009556DE"/>
    <w:rsid w:val="0096058B"/>
    <w:rsid w:val="009732A3"/>
    <w:rsid w:val="00996753"/>
    <w:rsid w:val="009B3F06"/>
    <w:rsid w:val="009B4AE3"/>
    <w:rsid w:val="009D108E"/>
    <w:rsid w:val="009E20A3"/>
    <w:rsid w:val="009E79F7"/>
    <w:rsid w:val="00A2571A"/>
    <w:rsid w:val="00A34551"/>
    <w:rsid w:val="00A4357A"/>
    <w:rsid w:val="00A479EE"/>
    <w:rsid w:val="00A57DF6"/>
    <w:rsid w:val="00A71A86"/>
    <w:rsid w:val="00A80737"/>
    <w:rsid w:val="00A81F0A"/>
    <w:rsid w:val="00A97E79"/>
    <w:rsid w:val="00AC075F"/>
    <w:rsid w:val="00AE0966"/>
    <w:rsid w:val="00AE2726"/>
    <w:rsid w:val="00AF5354"/>
    <w:rsid w:val="00AF6F34"/>
    <w:rsid w:val="00B0227A"/>
    <w:rsid w:val="00B115E6"/>
    <w:rsid w:val="00B42271"/>
    <w:rsid w:val="00B42C34"/>
    <w:rsid w:val="00B4362B"/>
    <w:rsid w:val="00B57F8E"/>
    <w:rsid w:val="00B61A8D"/>
    <w:rsid w:val="00B65733"/>
    <w:rsid w:val="00B874C1"/>
    <w:rsid w:val="00B93F64"/>
    <w:rsid w:val="00BA5599"/>
    <w:rsid w:val="00BA7BAA"/>
    <w:rsid w:val="00BB502B"/>
    <w:rsid w:val="00BB6739"/>
    <w:rsid w:val="00BB7E3D"/>
    <w:rsid w:val="00BD0CD6"/>
    <w:rsid w:val="00BE05F1"/>
    <w:rsid w:val="00BF31D2"/>
    <w:rsid w:val="00BF532B"/>
    <w:rsid w:val="00C14AB5"/>
    <w:rsid w:val="00C1795C"/>
    <w:rsid w:val="00C206F0"/>
    <w:rsid w:val="00C213AB"/>
    <w:rsid w:val="00C245D9"/>
    <w:rsid w:val="00C32F97"/>
    <w:rsid w:val="00C53BCF"/>
    <w:rsid w:val="00C627E9"/>
    <w:rsid w:val="00C85D64"/>
    <w:rsid w:val="00C86EAB"/>
    <w:rsid w:val="00C90D9E"/>
    <w:rsid w:val="00CB48ED"/>
    <w:rsid w:val="00CC0607"/>
    <w:rsid w:val="00CD2D51"/>
    <w:rsid w:val="00CD5B6C"/>
    <w:rsid w:val="00CE5066"/>
    <w:rsid w:val="00CF2BF4"/>
    <w:rsid w:val="00D2162F"/>
    <w:rsid w:val="00D240DC"/>
    <w:rsid w:val="00D27038"/>
    <w:rsid w:val="00D36221"/>
    <w:rsid w:val="00D37E57"/>
    <w:rsid w:val="00D466FD"/>
    <w:rsid w:val="00D476F4"/>
    <w:rsid w:val="00D502B4"/>
    <w:rsid w:val="00D5209B"/>
    <w:rsid w:val="00D557B1"/>
    <w:rsid w:val="00D71375"/>
    <w:rsid w:val="00D73940"/>
    <w:rsid w:val="00DA4CA7"/>
    <w:rsid w:val="00DA5DD3"/>
    <w:rsid w:val="00E02D60"/>
    <w:rsid w:val="00E06FB9"/>
    <w:rsid w:val="00E16D5B"/>
    <w:rsid w:val="00E24AEC"/>
    <w:rsid w:val="00E25831"/>
    <w:rsid w:val="00E5138E"/>
    <w:rsid w:val="00E51709"/>
    <w:rsid w:val="00E54022"/>
    <w:rsid w:val="00E54B5F"/>
    <w:rsid w:val="00E61689"/>
    <w:rsid w:val="00E66F68"/>
    <w:rsid w:val="00E80477"/>
    <w:rsid w:val="00E905F8"/>
    <w:rsid w:val="00EA609D"/>
    <w:rsid w:val="00EB5ED8"/>
    <w:rsid w:val="00EC514B"/>
    <w:rsid w:val="00ED3FD5"/>
    <w:rsid w:val="00EF3006"/>
    <w:rsid w:val="00F11FAF"/>
    <w:rsid w:val="00F151FE"/>
    <w:rsid w:val="00F20803"/>
    <w:rsid w:val="00F22924"/>
    <w:rsid w:val="00F33731"/>
    <w:rsid w:val="00F36098"/>
    <w:rsid w:val="00F422D2"/>
    <w:rsid w:val="00F658E5"/>
    <w:rsid w:val="00F6753A"/>
    <w:rsid w:val="00F741AF"/>
    <w:rsid w:val="00F742B9"/>
    <w:rsid w:val="00F9374B"/>
    <w:rsid w:val="00FA2A72"/>
    <w:rsid w:val="00FB5AA7"/>
    <w:rsid w:val="00FD6B02"/>
    <w:rsid w:val="00FE6103"/>
    <w:rsid w:val="00FF03F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53652"/>
  <w15:chartTrackingRefBased/>
  <w15:docId w15:val="{C8D24C39-CA46-49CD-B270-168E7FE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500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3D3F78"/>
    <w:pPr>
      <w:tabs>
        <w:tab w:val="center" w:pos="4680"/>
        <w:tab w:val="right" w:pos="9360"/>
      </w:tabs>
      <w:spacing w:after="0" w:line="240" w:lineRule="auto"/>
    </w:pPr>
    <w:rPr>
      <w:rFonts w:ascii=".VnTime" w:eastAsia="Calibri" w:hAnsi=".VnTime" w:cs="Times New Roman"/>
      <w:sz w:val="20"/>
      <w:szCs w:val="20"/>
      <w:lang w:val="x-none" w:eastAsia="x-none"/>
    </w:rPr>
  </w:style>
  <w:style w:type="character" w:customStyle="1" w:styleId="ChntrangChar">
    <w:name w:val="Chân trang Char"/>
    <w:basedOn w:val="Phngmcinhcuaoanvn"/>
    <w:link w:val="Chntrang"/>
    <w:uiPriority w:val="99"/>
    <w:rsid w:val="003D3F78"/>
    <w:rPr>
      <w:rFonts w:ascii=".VnTime" w:eastAsia="Calibri" w:hAnsi=".VnTime" w:cs="Times New Roman"/>
      <w:sz w:val="20"/>
      <w:szCs w:val="20"/>
      <w:lang w:val="x-none" w:eastAsia="x-none"/>
    </w:rPr>
  </w:style>
  <w:style w:type="table" w:styleId="LiBang">
    <w:name w:val="Table Grid"/>
    <w:basedOn w:val="BangThngthng"/>
    <w:rsid w:val="003D3F78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2020-10-13T02:28:00Z</dcterms:created>
  <dcterms:modified xsi:type="dcterms:W3CDTF">2020-10-13T02:36:00Z</dcterms:modified>
</cp:coreProperties>
</file>